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6120E3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 w14:paraId="1AFB230E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B460909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面试地点图</w:t>
      </w:r>
    </w:p>
    <w:bookmarkEnd w:id="0"/>
    <w:p w14:paraId="0883BAC7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 w14:paraId="53C38F80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drawing>
          <wp:inline distT="0" distB="0" distL="114300" distR="114300">
            <wp:extent cx="5443855" cy="6968490"/>
            <wp:effectExtent l="0" t="0" r="4445" b="3810"/>
            <wp:docPr id="1" name="图片 1" descr="c5a4d626eb291b55172a43d33946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a4d626eb291b55172a43d3394620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76911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cc7cf4516e1ddf10fc9e40968db8ea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7cf4516e1ddf10fc9e40968db8ea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E2AE0F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DF8A4F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EDF8A4F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084EBE"/>
    <w:rsid w:val="0B08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2025-12-01T07:59:00Z</dcterms:created>
  <dc:creator>Ohhhhhh</dc:creator>
  <cp:lastModifiedBy>Ohhhhhh</cp:lastModifiedBy>
  <dcterms:modified xsi:type="dcterms:W3CDTF">2025-12-01T08:00:56Z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483FD796EBD342F8AE82E615D9A0B09C_11</vt:lpwstr>
  </property>
  <property fmtid="{D5CDD505-2E9C-101B-9397-08002B2CF9AE}" pid="4" name="KSOTemplateDocerSaveRecord">
    <vt:lpwstr>eyJoZGlkIjoiZDliOWNhZWZjMWVjNTQ3ZWFhMzkxYzZhYzhiODU2NDEiLCJ1c2VySWQiOiIyMzc2OTE5MTgifQ==</vt:lpwstr>
  </property>
</Properties>
</file>