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7F41">
      <w:pPr>
        <w:pStyle w:val="5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CDAC5E3"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广场舞赛事活动参赛队赛风赛纪承诺书</w:t>
      </w:r>
    </w:p>
    <w:p w14:paraId="19CD9E56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本人/本队（以下简称“承诺人”）自愿参加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2025年中国广场舞大赛（甘肃·天水秦州站）</w:t>
      </w:r>
      <w:r>
        <w:rPr>
          <w:rFonts w:hint="eastAsia" w:ascii="仿宋" w:hAnsi="仿宋" w:eastAsia="仿宋" w:cs="仿宋"/>
          <w:sz w:val="28"/>
          <w:szCs w:val="28"/>
        </w:rPr>
        <w:t>，为维护比赛的公正性、纯洁性和体育精神的崇高性，郑重承诺：</w:t>
      </w:r>
    </w:p>
    <w:p w14:paraId="0439BB55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一、承诺人将严格遵守比赛的所有规则、规程及组委会的各项决定，不以任何形式违反或试图规避。</w:t>
      </w:r>
    </w:p>
    <w:p w14:paraId="477FE326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二、坚持公平竞争原则，不使用任何违规手段提高成绩或干扰其他参赛者的表现。</w:t>
      </w:r>
    </w:p>
    <w:p w14:paraId="1339C976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三、尊重每一位参赛者，不进行言语或行为上的侮辱、攻击，保持良好的体育道德风尚，展现积极向上的竞技态度。</w:t>
      </w:r>
    </w:p>
    <w:p w14:paraId="65281DF9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四、尊重并服从裁判员的判决，对比赛结果如有异议，将通过正当途径提出申诉，不采取过激行为影响比赛秩序。</w:t>
      </w:r>
    </w:p>
    <w:p w14:paraId="7C4CD23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五、确保报名信息的真实性，不弄虚作假，不伪造或篡改比赛成绩。</w:t>
      </w:r>
    </w:p>
    <w:p w14:paraId="110AA527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六、积极参与营造健康、文明的比赛环境，不参与或传播任何有损比赛形象、破坏赛风赛纪的言论和行为。</w:t>
      </w:r>
    </w:p>
    <w:p w14:paraId="6C7F6023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七、接受组委会及社会各界的监督，如有违反赛风赛纪的行为，愿意接受相应的处罚，并承担由此产生的一切后果。</w:t>
      </w:r>
    </w:p>
    <w:p w14:paraId="75CA6607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本承诺书自签字之日起生效。</w:t>
      </w:r>
    </w:p>
    <w:p w14:paraId="0BB4F75A">
      <w:pPr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代表队名称：                         </w:t>
      </w:r>
    </w:p>
    <w:p w14:paraId="684504F4">
      <w:pPr>
        <w:adjustRightInd w:val="0"/>
        <w:snapToGrid w:val="0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领队(签名)：  </w:t>
      </w:r>
    </w:p>
    <w:p w14:paraId="165E8C55"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全体参赛人员(签名)：</w:t>
      </w:r>
    </w:p>
    <w:p w14:paraId="2642C7FE"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0468DEBB">
      <w:pPr>
        <w:adjustRightInd w:val="0"/>
        <w:snapToGrid w:val="0"/>
        <w:spacing w:line="520" w:lineRule="exact"/>
        <w:ind w:firstLine="6720" w:firstLineChars="2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年  月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EFE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DD89E6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D89E6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BF056A5"/>
    <w:rsid w:val="00045CEE"/>
    <w:rsid w:val="00091B9E"/>
    <w:rsid w:val="000C6E4C"/>
    <w:rsid w:val="0022729B"/>
    <w:rsid w:val="002B2F5B"/>
    <w:rsid w:val="002D41C9"/>
    <w:rsid w:val="00370340"/>
    <w:rsid w:val="003D02CE"/>
    <w:rsid w:val="004B064E"/>
    <w:rsid w:val="004D7F92"/>
    <w:rsid w:val="0051116A"/>
    <w:rsid w:val="005A23C4"/>
    <w:rsid w:val="00607510"/>
    <w:rsid w:val="00626C65"/>
    <w:rsid w:val="006A13A3"/>
    <w:rsid w:val="006A750B"/>
    <w:rsid w:val="006F0B84"/>
    <w:rsid w:val="007D59EF"/>
    <w:rsid w:val="008026B0"/>
    <w:rsid w:val="008753C2"/>
    <w:rsid w:val="00976EE0"/>
    <w:rsid w:val="00A717B7"/>
    <w:rsid w:val="00A95A9A"/>
    <w:rsid w:val="00AC39C1"/>
    <w:rsid w:val="00B02F6B"/>
    <w:rsid w:val="00B07CB0"/>
    <w:rsid w:val="00B40B0E"/>
    <w:rsid w:val="00BC1A60"/>
    <w:rsid w:val="00BD4989"/>
    <w:rsid w:val="00C02679"/>
    <w:rsid w:val="00C33CD1"/>
    <w:rsid w:val="00C66F41"/>
    <w:rsid w:val="00C92D6A"/>
    <w:rsid w:val="00D667D9"/>
    <w:rsid w:val="00D81CC6"/>
    <w:rsid w:val="00DA57B1"/>
    <w:rsid w:val="00DB461A"/>
    <w:rsid w:val="00DC35D1"/>
    <w:rsid w:val="00E37B89"/>
    <w:rsid w:val="00E407EE"/>
    <w:rsid w:val="00E550FE"/>
    <w:rsid w:val="00E84C25"/>
    <w:rsid w:val="00EA0E07"/>
    <w:rsid w:val="00F10223"/>
    <w:rsid w:val="00FD2AB0"/>
    <w:rsid w:val="01437C9C"/>
    <w:rsid w:val="02137BAB"/>
    <w:rsid w:val="02614695"/>
    <w:rsid w:val="02A318E0"/>
    <w:rsid w:val="02BF15A4"/>
    <w:rsid w:val="046B1E56"/>
    <w:rsid w:val="04960602"/>
    <w:rsid w:val="057B5C57"/>
    <w:rsid w:val="0C1449D4"/>
    <w:rsid w:val="12443874"/>
    <w:rsid w:val="134358DA"/>
    <w:rsid w:val="14DC5FE6"/>
    <w:rsid w:val="18616F2E"/>
    <w:rsid w:val="1A7016AA"/>
    <w:rsid w:val="1BAE4CEE"/>
    <w:rsid w:val="1D50131F"/>
    <w:rsid w:val="21DE3F08"/>
    <w:rsid w:val="22A07AF5"/>
    <w:rsid w:val="25F767DC"/>
    <w:rsid w:val="2778394C"/>
    <w:rsid w:val="2B0F3546"/>
    <w:rsid w:val="2BF056A5"/>
    <w:rsid w:val="2C7072E8"/>
    <w:rsid w:val="2F520F27"/>
    <w:rsid w:val="30E958BB"/>
    <w:rsid w:val="34C12498"/>
    <w:rsid w:val="396A377C"/>
    <w:rsid w:val="3ABF01DE"/>
    <w:rsid w:val="3D6D21B3"/>
    <w:rsid w:val="3F340649"/>
    <w:rsid w:val="411249BA"/>
    <w:rsid w:val="44C67F95"/>
    <w:rsid w:val="462C3E28"/>
    <w:rsid w:val="465F5FAB"/>
    <w:rsid w:val="470F36DF"/>
    <w:rsid w:val="495A6EFE"/>
    <w:rsid w:val="4FF754A7"/>
    <w:rsid w:val="536A41E2"/>
    <w:rsid w:val="56D65686"/>
    <w:rsid w:val="5E6006BB"/>
    <w:rsid w:val="61443874"/>
    <w:rsid w:val="674F5770"/>
    <w:rsid w:val="6AF81213"/>
    <w:rsid w:val="6F4F1A50"/>
    <w:rsid w:val="70860455"/>
    <w:rsid w:val="71816E6E"/>
    <w:rsid w:val="7A1563A6"/>
    <w:rsid w:val="7B072192"/>
    <w:rsid w:val="7BE10C35"/>
    <w:rsid w:val="7C203E72"/>
    <w:rsid w:val="7DFC1D56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75D8C-77D7-4FA7-8DEF-01E0C46F2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1272</Words>
  <Characters>1287</Characters>
  <Lines>24</Lines>
  <Paragraphs>6</Paragraphs>
  <TotalTime>13</TotalTime>
  <ScaleCrop>false</ScaleCrop>
  <LinksUpToDate>false</LinksUpToDate>
  <CharactersWithSpaces>1378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2025-04-21T08:23:00Z</dcterms:created>
  <dc:creator>胡建英</dc:creator>
  <cp:lastModifiedBy>崔洁</cp:lastModifiedBy>
  <cp:lastPrinted>2025-05-14T08:19:00Z</cp:lastPrinted>
  <dcterms:modified xsi:type="dcterms:W3CDTF">2025-05-21T08:58:50Z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BE3467734DB74A9392195F450EE23F93_13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