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882F">
      <w:pPr>
        <w:pStyle w:val="17"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Hlk17686362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1" w:name="_GoBack"/>
      <w:bookmarkEnd w:id="1"/>
    </w:p>
    <w:p w14:paraId="1097190E">
      <w:pPr>
        <w:pStyle w:val="17"/>
        <w:spacing w:line="360" w:lineRule="auto"/>
        <w:ind w:left="0" w:leftChars="0" w:firstLine="0" w:firstLineChars="0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未满18周岁参赛人员监护人同意书</w:t>
      </w:r>
      <w:bookmarkEnd w:id="0"/>
    </w:p>
    <w:p w14:paraId="0FA8DF51">
      <w:pPr>
        <w:pStyle w:val="17"/>
        <w:spacing w:line="420" w:lineRule="exact"/>
        <w:ind w:firstLine="7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C8BE6DD">
      <w:pPr>
        <w:pStyle w:val="17"/>
        <w:spacing w:line="72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本人同意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（参赛未成年人姓名）参加2024年全国卡巴迪锦标赛的比赛，同意本人或参赛人所签署的《自愿参赛责任书》。</w:t>
      </w:r>
    </w:p>
    <w:p w14:paraId="7E248E37">
      <w:pPr>
        <w:pStyle w:val="17"/>
        <w:spacing w:line="72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本人同意具备执业资格的医生、急救医师、医院或其他医疗机构，对该参赛人在参加赛事过程中引起的伤病进行治疗。</w:t>
      </w:r>
    </w:p>
    <w:p w14:paraId="5B70BD54">
      <w:pPr>
        <w:rPr>
          <w:rFonts w:hint="eastAsia" w:ascii="仿宋" w:hAnsi="仿宋" w:eastAsia="仿宋" w:cs="仿宋"/>
          <w:sz w:val="28"/>
          <w:szCs w:val="28"/>
        </w:rPr>
      </w:pPr>
    </w:p>
    <w:p w14:paraId="0F1C2858">
      <w:pPr>
        <w:pStyle w:val="17"/>
        <w:ind w:firstLine="56"/>
        <w:rPr>
          <w:rFonts w:hint="eastAsia" w:ascii="仿宋" w:hAnsi="仿宋" w:eastAsia="仿宋" w:cs="仿宋"/>
          <w:sz w:val="28"/>
          <w:szCs w:val="28"/>
        </w:rPr>
      </w:pPr>
    </w:p>
    <w:p w14:paraId="46446FDD">
      <w:pPr>
        <w:rPr>
          <w:rFonts w:hint="eastAsia" w:ascii="仿宋" w:hAnsi="仿宋" w:eastAsia="仿宋" w:cs="仿宋"/>
          <w:sz w:val="28"/>
          <w:szCs w:val="28"/>
        </w:rPr>
      </w:pPr>
    </w:p>
    <w:p w14:paraId="4A845E75">
      <w:pPr>
        <w:pStyle w:val="15"/>
        <w:widowControl/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监护人签字：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p w14:paraId="53287AEE">
      <w:pPr>
        <w:pStyle w:val="15"/>
        <w:widowControl/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与未成年人关系：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</w:p>
    <w:p w14:paraId="5300E0CA">
      <w:pPr>
        <w:pStyle w:val="15"/>
        <w:widowControl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签署日期：     年   月   日</w:t>
      </w:r>
    </w:p>
    <w:p w14:paraId="698F84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7B"/>
    <w:rsid w:val="005F7335"/>
    <w:rsid w:val="006E017B"/>
    <w:rsid w:val="00CF7026"/>
    <w:rsid w:val="00E52541"/>
    <w:rsid w:val="5CC275C9"/>
    <w:rsid w:val="7A2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link w:val="40"/>
    <w:semiHidden/>
    <w:unhideWhenUsed/>
    <w:qFormat/>
    <w:uiPriority w:val="99"/>
    <w:pPr>
      <w:spacing w:after="120"/>
      <w:ind w:left="420" w:leftChars="200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0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17">
    <w:name w:val="Body Text First Indent 2"/>
    <w:basedOn w:val="11"/>
    <w:next w:val="1"/>
    <w:link w:val="41"/>
    <w:qFormat/>
    <w:uiPriority w:val="0"/>
    <w:pPr>
      <w:ind w:firstLine="420" w:firstLineChars="20"/>
    </w:pPr>
    <w:rPr>
      <w:rFonts w:eastAsia="仿宋_GB2312" w:cs="宋体"/>
      <w:kern w:val="0"/>
      <w:szCs w:val="21"/>
    </w:r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9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4">
    <w:name w:val="Intense Emphasis"/>
    <w:basedOn w:val="19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40">
    <w:name w:val="正文文本缩进 字符"/>
    <w:basedOn w:val="19"/>
    <w:link w:val="11"/>
    <w:semiHidden/>
    <w:qFormat/>
    <w:uiPriority w:val="99"/>
    <w:rPr>
      <w:sz w:val="21"/>
      <w:szCs w:val="22"/>
      <w14:ligatures w14:val="none"/>
    </w:rPr>
  </w:style>
  <w:style w:type="character" w:customStyle="1" w:styleId="41">
    <w:name w:val="正文文本首行缩进 2 字符"/>
    <w:basedOn w:val="40"/>
    <w:link w:val="17"/>
    <w:qFormat/>
    <w:uiPriority w:val="0"/>
    <w:rPr>
      <w:rFonts w:eastAsia="仿宋_GB2312" w:cs="宋体"/>
      <w:kern w:val="0"/>
      <w:sz w:val="21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149</Characters>
  <Lines>1</Lines>
  <Paragraphs>1</Paragraphs>
  <TotalTime>1</TotalTime>
  <ScaleCrop>false</ScaleCrop>
  <LinksUpToDate>false</LinksUpToDate>
  <CharactersWithSpaces>240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2024-09-10T04:31:00Z</dcterms:created>
  <dc:creator>李海山</dc:creator>
  <cp:lastModifiedBy>卡巴迪酒小丽</cp:lastModifiedBy>
  <dcterms:modified xsi:type="dcterms:W3CDTF">2024-12-04T07:35:34Z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3DEBA9FEE0D04B37A99EB6584472950F_12</vt:lpwstr>
  </property>
</Properties>
</file>