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C5172">
      <w:pPr>
        <w:spacing w:line="560" w:lineRule="exact"/>
        <w:rPr>
          <w:rFonts w:eastAsia="仿宋"/>
          <w:color w:val="000000"/>
          <w:sz w:val="32"/>
          <w:szCs w:val="32"/>
        </w:rPr>
      </w:pPr>
      <w:r>
        <w:rPr>
          <w:rFonts w:hint="eastAsia" w:ascii="黑体" w:hAnsi="黑体" w:eastAsia="黑体" w:cs="黑体"/>
          <w:color w:val="000000"/>
          <w:sz w:val="32"/>
          <w:szCs w:val="32"/>
        </w:rPr>
        <w:t>附件2</w:t>
      </w:r>
    </w:p>
    <w:p w14:paraId="0F0D7475">
      <w:pPr>
        <w:spacing w:line="580" w:lineRule="exact"/>
        <w:jc w:val="center"/>
        <w:rPr>
          <w:rFonts w:hint="eastAsia" w:ascii="宋体" w:hAnsi="宋体"/>
          <w:sz w:val="36"/>
          <w:szCs w:val="36"/>
        </w:rPr>
      </w:pPr>
      <w:r>
        <w:rPr>
          <w:rFonts w:hint="eastAsia" w:ascii="方正小标宋简体" w:hAnsi="方正小标宋简体" w:eastAsia="方正小标宋简体" w:cs="方正小标宋简体"/>
          <w:color w:val="000000"/>
          <w:sz w:val="36"/>
          <w:szCs w:val="36"/>
        </w:rPr>
        <w:t>2024年中国柔力球公开赛总决赛</w:t>
      </w:r>
      <w:r>
        <w:rPr>
          <w:rFonts w:hint="eastAsia" w:ascii="方正小标宋简体" w:hAnsi="方正小标宋简体" w:eastAsia="方正小标宋简体" w:cs="方正小标宋简体"/>
          <w:bCs/>
          <w:sz w:val="36"/>
          <w:szCs w:val="36"/>
        </w:rPr>
        <w:t>自愿参赛免责书</w:t>
      </w:r>
    </w:p>
    <w:p w14:paraId="123971AA">
      <w:pPr>
        <w:spacing w:line="500" w:lineRule="exact"/>
        <w:jc w:val="center"/>
        <w:rPr>
          <w:rFonts w:eastAsia="仿宋"/>
          <w:sz w:val="36"/>
          <w:szCs w:val="36"/>
        </w:rPr>
      </w:pPr>
    </w:p>
    <w:p w14:paraId="40CA5356">
      <w:pPr>
        <w:spacing w:line="360" w:lineRule="auto"/>
        <w:ind w:firstLine="559"/>
        <w:rPr>
          <w:rFonts w:hint="eastAsia" w:ascii="仿宋" w:hAnsi="仿宋" w:eastAsia="仿宋" w:cs="仿宋"/>
          <w:sz w:val="28"/>
          <w:szCs w:val="28"/>
        </w:rPr>
      </w:pPr>
      <w:r>
        <w:rPr>
          <w:rFonts w:hint="eastAsia" w:ascii="仿宋" w:hAnsi="仿宋" w:eastAsia="仿宋" w:cs="仿宋"/>
          <w:sz w:val="28"/>
          <w:szCs w:val="28"/>
        </w:rPr>
        <w:t>1.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柔力球运动的疾病）；体温正常，无咳嗽、腹泻、呕吐、肌肉关节酸痛等症状，可以正常参加本次比赛。</w:t>
      </w:r>
    </w:p>
    <w:p w14:paraId="2CEBD625">
      <w:pPr>
        <w:spacing w:line="360" w:lineRule="auto"/>
        <w:ind w:firstLine="559"/>
        <w:rPr>
          <w:rFonts w:hint="eastAsia" w:ascii="仿宋" w:hAnsi="仿宋" w:eastAsia="仿宋" w:cs="仿宋"/>
          <w:sz w:val="28"/>
          <w:szCs w:val="28"/>
        </w:rPr>
      </w:pPr>
      <w:r>
        <w:rPr>
          <w:rFonts w:hint="eastAsia" w:ascii="仿宋" w:hAnsi="仿宋" w:eastAsia="仿宋" w:cs="仿宋"/>
          <w:sz w:val="28"/>
          <w:szCs w:val="28"/>
        </w:rPr>
        <w:t>2.我充分了解本次比赛期间训练或比赛有潜在的危险，以及可能由此而导致的受伤或事故，我会以对自己的安全负责的态度参赛。</w:t>
      </w:r>
    </w:p>
    <w:p w14:paraId="6E83235A">
      <w:pPr>
        <w:spacing w:line="360" w:lineRule="auto"/>
        <w:ind w:firstLine="559"/>
        <w:rPr>
          <w:rFonts w:hint="eastAsia" w:ascii="仿宋" w:hAnsi="仿宋" w:eastAsia="仿宋" w:cs="仿宋"/>
          <w:sz w:val="28"/>
          <w:szCs w:val="28"/>
        </w:rPr>
      </w:pPr>
      <w:r>
        <w:rPr>
          <w:rFonts w:hint="eastAsia" w:ascii="仿宋" w:hAnsi="仿宋" w:eastAsia="仿宋" w:cs="仿宋"/>
          <w:sz w:val="28"/>
          <w:szCs w:val="28"/>
        </w:rPr>
        <w:t>3.我本人自愿遵守本次比赛的所有规定；如果本人在参赛过程中发现或注意到任何风险和潜在风险，本人将立刻终止参赛。</w:t>
      </w:r>
    </w:p>
    <w:p w14:paraId="37F032B3">
      <w:pPr>
        <w:spacing w:line="360" w:lineRule="auto"/>
        <w:ind w:firstLine="559"/>
        <w:rPr>
          <w:rFonts w:hint="eastAsia" w:ascii="仿宋" w:hAnsi="仿宋" w:eastAsia="仿宋" w:cs="仿宋"/>
          <w:sz w:val="28"/>
          <w:szCs w:val="28"/>
        </w:rPr>
      </w:pPr>
      <w:r>
        <w:rPr>
          <w:rFonts w:hint="eastAsia" w:ascii="仿宋" w:hAnsi="仿宋" w:eastAsia="仿宋" w:cs="仿宋"/>
          <w:sz w:val="28"/>
          <w:szCs w:val="28"/>
        </w:rPr>
        <w:t>4.我申明在本次活动中，因不可抗力或意外引起的损害和事故、因本人不服从安排或过错而导致的损害和事故所造成的风险完全由本人承担。</w:t>
      </w:r>
    </w:p>
    <w:p w14:paraId="14D5D260">
      <w:pPr>
        <w:spacing w:line="360" w:lineRule="auto"/>
        <w:ind w:firstLine="559"/>
        <w:rPr>
          <w:rFonts w:hint="eastAsia" w:ascii="仿宋" w:hAnsi="仿宋" w:eastAsia="仿宋" w:cs="仿宋"/>
          <w:sz w:val="28"/>
          <w:szCs w:val="28"/>
        </w:rPr>
      </w:pPr>
      <w:r>
        <w:rPr>
          <w:rFonts w:hint="eastAsia" w:ascii="仿宋" w:hAnsi="仿宋" w:eastAsia="仿宋" w:cs="仿宋"/>
          <w:sz w:val="28"/>
          <w:szCs w:val="28"/>
        </w:rPr>
        <w:t>本人已认真阅读全面理解以上内容，且对上述所有内容予以确认并承担相应的法律责任，本人自愿签署此责任书。</w:t>
      </w:r>
    </w:p>
    <w:p w14:paraId="69F45C14">
      <w:pPr>
        <w:spacing w:line="360" w:lineRule="auto"/>
        <w:ind w:firstLine="559"/>
        <w:rPr>
          <w:rFonts w:hint="eastAsia" w:ascii="仿宋" w:hAnsi="仿宋" w:eastAsia="仿宋" w:cs="仿宋"/>
          <w:sz w:val="28"/>
          <w:szCs w:val="28"/>
        </w:rPr>
      </w:pPr>
      <w:r>
        <w:rPr>
          <w:rFonts w:hint="eastAsia" w:ascii="仿宋" w:hAnsi="仿宋" w:eastAsia="仿宋" w:cs="仿宋"/>
          <w:sz w:val="28"/>
          <w:szCs w:val="28"/>
        </w:rPr>
        <w:t>代表队名称：</w:t>
      </w:r>
    </w:p>
    <w:p w14:paraId="5E7D55BD">
      <w:pPr>
        <w:spacing w:line="360" w:lineRule="auto"/>
        <w:ind w:firstLine="559"/>
        <w:rPr>
          <w:rFonts w:hint="eastAsia" w:ascii="仿宋" w:hAnsi="仿宋" w:eastAsia="仿宋" w:cs="仿宋"/>
          <w:sz w:val="28"/>
          <w:szCs w:val="28"/>
        </w:rPr>
      </w:pPr>
      <w:r>
        <w:rPr>
          <w:rFonts w:hint="eastAsia" w:ascii="仿宋" w:hAnsi="仿宋" w:eastAsia="仿宋" w:cs="仿宋"/>
          <w:sz w:val="28"/>
          <w:szCs w:val="28"/>
        </w:rPr>
        <w:t>领队：</w:t>
      </w:r>
    </w:p>
    <w:p w14:paraId="094F11C6">
      <w:pPr>
        <w:spacing w:line="360" w:lineRule="auto"/>
        <w:ind w:firstLine="559"/>
        <w:rPr>
          <w:rFonts w:hint="eastAsia" w:ascii="仿宋" w:hAnsi="仿宋" w:eastAsia="仿宋" w:cs="仿宋"/>
          <w:sz w:val="28"/>
          <w:szCs w:val="28"/>
        </w:rPr>
      </w:pPr>
      <w:r>
        <w:rPr>
          <w:rFonts w:hint="eastAsia" w:ascii="仿宋" w:hAnsi="仿宋" w:eastAsia="仿宋" w:cs="仿宋"/>
          <w:sz w:val="28"/>
          <w:szCs w:val="28"/>
        </w:rPr>
        <w:t>教练：</w:t>
      </w:r>
    </w:p>
    <w:p w14:paraId="396991CD">
      <w:pPr>
        <w:spacing w:line="360" w:lineRule="auto"/>
        <w:ind w:firstLine="559"/>
        <w:rPr>
          <w:rFonts w:hint="eastAsia" w:ascii="仿宋" w:hAnsi="仿宋" w:eastAsia="仿宋" w:cs="仿宋"/>
          <w:sz w:val="28"/>
          <w:szCs w:val="28"/>
        </w:rPr>
      </w:pPr>
      <w:r>
        <w:rPr>
          <w:rFonts w:hint="eastAsia" w:ascii="仿宋" w:hAnsi="仿宋" w:eastAsia="仿宋" w:cs="仿宋"/>
          <w:sz w:val="28"/>
          <w:szCs w:val="28"/>
        </w:rPr>
        <w:t>运动员签名：</w:t>
      </w:r>
      <w:bookmarkStart w:id="0" w:name="_GoBack"/>
      <w:bookmarkEnd w:id="0"/>
    </w:p>
    <w:p w14:paraId="220B3A25">
      <w:pPr>
        <w:spacing w:line="360" w:lineRule="auto"/>
        <w:ind w:firstLine="559"/>
        <w:rPr>
          <w:rFonts w:hint="eastAsia" w:ascii="仿宋" w:hAnsi="仿宋" w:eastAsia="仿宋" w:cs="仿宋"/>
          <w:sz w:val="28"/>
          <w:szCs w:val="28"/>
        </w:rPr>
      </w:pPr>
    </w:p>
    <w:p w14:paraId="23C25AA9">
      <w:pPr>
        <w:spacing w:line="360" w:lineRule="auto"/>
        <w:ind w:firstLine="559"/>
        <w:rPr>
          <w:rFonts w:hint="eastAsia" w:ascii="仿宋" w:hAnsi="仿宋" w:eastAsia="仿宋" w:cs="仿宋"/>
          <w:sz w:val="28"/>
          <w:szCs w:val="28"/>
        </w:rPr>
      </w:pPr>
      <w:r>
        <w:rPr>
          <w:rFonts w:hint="eastAsia" w:ascii="仿宋" w:hAnsi="仿宋" w:eastAsia="仿宋" w:cs="仿宋"/>
          <w:sz w:val="28"/>
          <w:szCs w:val="28"/>
        </w:rPr>
        <w:t>（18周岁以下参赛者需监护人或法定代理人签名）</w:t>
      </w:r>
    </w:p>
    <w:p w14:paraId="721CC83A">
      <w:pPr>
        <w:spacing w:line="360" w:lineRule="auto"/>
        <w:ind w:firstLine="559"/>
        <w:rPr>
          <w:rFonts w:hint="eastAsia" w:ascii="仿宋" w:hAnsi="仿宋" w:eastAsia="仿宋" w:cs="仿宋"/>
          <w:sz w:val="28"/>
          <w:szCs w:val="28"/>
        </w:rPr>
      </w:pPr>
      <w:r>
        <w:rPr>
          <w:rFonts w:hint="eastAsia" w:ascii="仿宋" w:hAnsi="仿宋" w:eastAsia="仿宋" w:cs="仿宋"/>
          <w:sz w:val="28"/>
          <w:szCs w:val="28"/>
        </w:rPr>
        <w:t>监护人或法定代理人签名：</w:t>
      </w:r>
    </w:p>
    <w:p w14:paraId="553A5A2C">
      <w:pPr>
        <w:spacing w:line="360" w:lineRule="auto"/>
        <w:ind w:firstLine="559"/>
        <w:rPr>
          <w:rFonts w:hint="eastAsia" w:ascii="仿宋" w:hAnsi="仿宋" w:eastAsia="仿宋" w:cs="仿宋"/>
          <w:sz w:val="28"/>
          <w:szCs w:val="28"/>
        </w:rPr>
      </w:pPr>
    </w:p>
    <w:p w14:paraId="163C199A">
      <w:pPr>
        <w:spacing w:line="600" w:lineRule="exact"/>
        <w:ind w:firstLine="5850" w:firstLineChars="1950"/>
        <w:rPr>
          <w:rFonts w:hint="eastAsia" w:ascii="黑体" w:hAnsi="黑体" w:eastAsia="黑体" w:cs="黑体"/>
          <w:color w:val="000000"/>
          <w:sz w:val="32"/>
          <w:szCs w:val="32"/>
        </w:rPr>
      </w:pPr>
      <w:r>
        <w:rPr>
          <w:rFonts w:hint="eastAsia" w:ascii="仿宋" w:hAnsi="仿宋" w:eastAsia="仿宋" w:cs="仿宋"/>
          <w:sz w:val="30"/>
          <w:szCs w:val="30"/>
        </w:rPr>
        <w:t xml:space="preserve"> 2024年11月14日</w:t>
      </w:r>
    </w:p>
    <w:sectPr>
      <w:footerReference r:id="rId3" w:type="default"/>
      <w:pgSz w:w="11900" w:h="16838"/>
      <w:pgMar w:top="1440" w:right="1440" w:bottom="1072" w:left="1440" w:header="0" w:footer="68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60C78E-9943-44A6-9FA6-1793F9F2A8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B3313C5-5495-476F-96EA-20E9AAA3FFB1}"/>
  </w:font>
  <w:font w:name="仿宋">
    <w:panose1 w:val="02010609060101010101"/>
    <w:charset w:val="86"/>
    <w:family w:val="modern"/>
    <w:pitch w:val="default"/>
    <w:sig w:usb0="800002BF" w:usb1="38CF7CFA" w:usb2="00000016" w:usb3="00000000" w:csb0="00040001" w:csb1="00000000"/>
    <w:embedRegular r:id="rId3" w:fontKey="{46200D85-CF2B-4477-B686-AC90E47813B1}"/>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embedRegular r:id="rId4" w:fontKey="{C22619DC-6F06-4FFE-B626-B91E19B74B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D2284">
    <w:pPr>
      <w:pStyle w:val="2"/>
    </w:pPr>
  </w:p>
  <w:p w14:paraId="3DD21604">
    <w:pPr>
      <w:pStyle w:val="2"/>
    </w:pPr>
  </w:p>
  <w:p w14:paraId="3FA37F27">
    <w:pPr>
      <w:pStyle w:val="2"/>
    </w:pPr>
  </w:p>
  <w:p w14:paraId="7E51E3F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YTMyOTJhMDc1ZGEwNzQ3MTgxYmE4MDUzYWUxOWYifQ=="/>
  </w:docVars>
  <w:rsids>
    <w:rsidRoot w:val="3D1E1107"/>
    <w:rsid w:val="000161B7"/>
    <w:rsid w:val="000409C3"/>
    <w:rsid w:val="00074CDF"/>
    <w:rsid w:val="000D3D25"/>
    <w:rsid w:val="00206391"/>
    <w:rsid w:val="00226B2D"/>
    <w:rsid w:val="002A0523"/>
    <w:rsid w:val="00374ED7"/>
    <w:rsid w:val="003936D2"/>
    <w:rsid w:val="003B26D8"/>
    <w:rsid w:val="0048693B"/>
    <w:rsid w:val="00676E2B"/>
    <w:rsid w:val="006E7209"/>
    <w:rsid w:val="007244A5"/>
    <w:rsid w:val="00862DF2"/>
    <w:rsid w:val="0086721B"/>
    <w:rsid w:val="008F5225"/>
    <w:rsid w:val="00991950"/>
    <w:rsid w:val="00B53BAC"/>
    <w:rsid w:val="00B976DE"/>
    <w:rsid w:val="00BA608E"/>
    <w:rsid w:val="01F90127"/>
    <w:rsid w:val="025C1FFB"/>
    <w:rsid w:val="06997BCD"/>
    <w:rsid w:val="08751F09"/>
    <w:rsid w:val="087846CF"/>
    <w:rsid w:val="08D630AD"/>
    <w:rsid w:val="0A065CB3"/>
    <w:rsid w:val="0ABF648C"/>
    <w:rsid w:val="0B320B4F"/>
    <w:rsid w:val="0B506BF2"/>
    <w:rsid w:val="0B514A7E"/>
    <w:rsid w:val="0EC31D58"/>
    <w:rsid w:val="0F7778FA"/>
    <w:rsid w:val="10A43495"/>
    <w:rsid w:val="10CA1B49"/>
    <w:rsid w:val="11091D0E"/>
    <w:rsid w:val="12756924"/>
    <w:rsid w:val="12B25B6F"/>
    <w:rsid w:val="12D61344"/>
    <w:rsid w:val="15484805"/>
    <w:rsid w:val="166366C4"/>
    <w:rsid w:val="167F17A8"/>
    <w:rsid w:val="16867920"/>
    <w:rsid w:val="184964FC"/>
    <w:rsid w:val="197F5C5C"/>
    <w:rsid w:val="19825168"/>
    <w:rsid w:val="19DA4175"/>
    <w:rsid w:val="1D4538A8"/>
    <w:rsid w:val="1D8879B0"/>
    <w:rsid w:val="1D9902FD"/>
    <w:rsid w:val="1DBD18E8"/>
    <w:rsid w:val="1F980D5B"/>
    <w:rsid w:val="1FC461A5"/>
    <w:rsid w:val="202E386F"/>
    <w:rsid w:val="205D5D8B"/>
    <w:rsid w:val="23247B6D"/>
    <w:rsid w:val="24C64F69"/>
    <w:rsid w:val="2555371D"/>
    <w:rsid w:val="261836F1"/>
    <w:rsid w:val="27001168"/>
    <w:rsid w:val="2B7E6217"/>
    <w:rsid w:val="2D055722"/>
    <w:rsid w:val="2F9A4D11"/>
    <w:rsid w:val="31336CB1"/>
    <w:rsid w:val="31423EBB"/>
    <w:rsid w:val="32FC2582"/>
    <w:rsid w:val="33BF6438"/>
    <w:rsid w:val="33F93304"/>
    <w:rsid w:val="35327FBF"/>
    <w:rsid w:val="35DF518E"/>
    <w:rsid w:val="36F107FB"/>
    <w:rsid w:val="374B1313"/>
    <w:rsid w:val="378A7140"/>
    <w:rsid w:val="395B6ECA"/>
    <w:rsid w:val="3CC70267"/>
    <w:rsid w:val="3D0E2C78"/>
    <w:rsid w:val="3D1E1107"/>
    <w:rsid w:val="3EC07533"/>
    <w:rsid w:val="3F2258B7"/>
    <w:rsid w:val="401A28AC"/>
    <w:rsid w:val="40B66926"/>
    <w:rsid w:val="431279E4"/>
    <w:rsid w:val="43C12AC9"/>
    <w:rsid w:val="44CD4BDD"/>
    <w:rsid w:val="47E57369"/>
    <w:rsid w:val="49051800"/>
    <w:rsid w:val="49D55D2D"/>
    <w:rsid w:val="4A444B24"/>
    <w:rsid w:val="4A634F6B"/>
    <w:rsid w:val="4ECB22D4"/>
    <w:rsid w:val="4F944497"/>
    <w:rsid w:val="515C2677"/>
    <w:rsid w:val="5198740B"/>
    <w:rsid w:val="52672C28"/>
    <w:rsid w:val="52923853"/>
    <w:rsid w:val="52950FA7"/>
    <w:rsid w:val="52E65CA7"/>
    <w:rsid w:val="53837C98"/>
    <w:rsid w:val="541F2590"/>
    <w:rsid w:val="564E4F82"/>
    <w:rsid w:val="57360BB5"/>
    <w:rsid w:val="59871AC3"/>
    <w:rsid w:val="5A6200A8"/>
    <w:rsid w:val="5B125052"/>
    <w:rsid w:val="5C22282F"/>
    <w:rsid w:val="5D0B7CA1"/>
    <w:rsid w:val="5DE05505"/>
    <w:rsid w:val="5F0515A6"/>
    <w:rsid w:val="60D73CC7"/>
    <w:rsid w:val="612C423C"/>
    <w:rsid w:val="62272744"/>
    <w:rsid w:val="62A30FDF"/>
    <w:rsid w:val="63E80F78"/>
    <w:rsid w:val="664E7F82"/>
    <w:rsid w:val="67A90ED3"/>
    <w:rsid w:val="6A2A0689"/>
    <w:rsid w:val="6AF92714"/>
    <w:rsid w:val="6B557EBF"/>
    <w:rsid w:val="6DCD36B6"/>
    <w:rsid w:val="712E5932"/>
    <w:rsid w:val="73AC11E1"/>
    <w:rsid w:val="74021674"/>
    <w:rsid w:val="74203114"/>
    <w:rsid w:val="74770486"/>
    <w:rsid w:val="74AA39B7"/>
    <w:rsid w:val="74EC77DA"/>
    <w:rsid w:val="75272356"/>
    <w:rsid w:val="75DC1AA6"/>
    <w:rsid w:val="76550066"/>
    <w:rsid w:val="76C11E7B"/>
    <w:rsid w:val="773A41B3"/>
    <w:rsid w:val="77B90657"/>
    <w:rsid w:val="78AC2D7A"/>
    <w:rsid w:val="791C0034"/>
    <w:rsid w:val="7AAE1CB6"/>
    <w:rsid w:val="7AF47DC0"/>
    <w:rsid w:val="7B5F1F55"/>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styleId="7">
    <w:name w:val="Strong"/>
    <w:qFormat/>
    <w:uiPriority w:val="22"/>
    <w:rPr>
      <w:b/>
    </w:rPr>
  </w:style>
  <w:style w:type="character" w:styleId="8">
    <w:name w:val="Hyperlink"/>
    <w:unhideWhenUsed/>
    <w:qFormat/>
    <w:uiPriority w:val="99"/>
    <w:rPr>
      <w:color w:val="0000FF"/>
      <w:u w:val="single"/>
    </w:rPr>
  </w:style>
  <w:style w:type="character" w:customStyle="1" w:styleId="9">
    <w:name w:val="font01"/>
    <w:basedOn w:val="6"/>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3597</Words>
  <Characters>4013</Characters>
  <Lines>35</Lines>
  <Paragraphs>9</Paragraphs>
  <TotalTime>3</TotalTime>
  <ScaleCrop>false</ScaleCrop>
  <LinksUpToDate>false</LinksUpToDate>
  <CharactersWithSpaces>4276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2024-08-30T01:49:00Z</dcterms:created>
  <dc:creator>韩倩</dc:creator>
  <cp:lastModifiedBy>韩倩</cp:lastModifiedBy>
  <cp:lastPrinted>2023-02-16T06:40:00Z</cp:lastPrinted>
  <dcterms:modified xsi:type="dcterms:W3CDTF">2024-09-24T01:47:10Z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BDC48EEDA7B4437CB7BFF586AF760133_13</vt:lpwstr>
  </property>
</Properties>
</file>