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C4" w:rsidRPr="00EE2AC4" w:rsidRDefault="00EE2AC4" w:rsidP="00EE2AC4">
      <w:pPr>
        <w:jc w:val="center"/>
        <w:rPr>
          <w:rFonts w:hint="eastAsia"/>
          <w:b/>
          <w:sz w:val="28"/>
          <w:szCs w:val="28"/>
        </w:rPr>
      </w:pPr>
      <w:r w:rsidRPr="00EE2AC4">
        <w:rPr>
          <w:rFonts w:hint="eastAsia"/>
          <w:b/>
          <w:sz w:val="28"/>
          <w:szCs w:val="28"/>
        </w:rPr>
        <w:t>国家体育总局青岛航海运动学校</w:t>
      </w:r>
    </w:p>
    <w:p w:rsidR="006D23A4" w:rsidRDefault="00EE2AC4" w:rsidP="00EE2AC4">
      <w:pPr>
        <w:jc w:val="center"/>
        <w:rPr>
          <w:rFonts w:hint="eastAsia"/>
          <w:b/>
          <w:sz w:val="28"/>
          <w:szCs w:val="28"/>
        </w:rPr>
      </w:pPr>
      <w:r w:rsidRPr="00EE2AC4">
        <w:rPr>
          <w:rFonts w:hint="eastAsia"/>
          <w:b/>
          <w:sz w:val="28"/>
          <w:szCs w:val="28"/>
        </w:rPr>
        <w:t>2016</w:t>
      </w:r>
      <w:r w:rsidRPr="00EE2AC4">
        <w:rPr>
          <w:rFonts w:hint="eastAsia"/>
          <w:b/>
          <w:sz w:val="28"/>
          <w:szCs w:val="28"/>
        </w:rPr>
        <w:t>年小帆船初级培训第一期课程表</w:t>
      </w:r>
    </w:p>
    <w:p w:rsidR="00EE2AC4" w:rsidRDefault="00EE2AC4" w:rsidP="00EE2AC4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E2AC4" w:rsidRPr="00EE2AC4" w:rsidTr="00060045">
        <w:tc>
          <w:tcPr>
            <w:tcW w:w="1704" w:type="dxa"/>
            <w:vAlign w:val="center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上</w:t>
            </w:r>
            <w:r w:rsidRPr="00EE2AC4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E2AC4">
              <w:rPr>
                <w:rFonts w:hint="eastAsia"/>
                <w:b/>
                <w:sz w:val="28"/>
                <w:szCs w:val="28"/>
              </w:rPr>
              <w:t>午</w:t>
            </w:r>
            <w:r w:rsidRPr="00EE2AC4">
              <w:rPr>
                <w:rFonts w:hint="eastAsia"/>
                <w:b/>
                <w:sz w:val="28"/>
                <w:szCs w:val="28"/>
              </w:rPr>
              <w:t>9:00-11:30</w:t>
            </w:r>
          </w:p>
        </w:tc>
        <w:tc>
          <w:tcPr>
            <w:tcW w:w="1704" w:type="dxa"/>
            <w:vAlign w:val="center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705" w:type="dxa"/>
            <w:vAlign w:val="center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下</w:t>
            </w:r>
            <w:r w:rsidRPr="00EE2AC4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E2AC4">
              <w:rPr>
                <w:rFonts w:hint="eastAsia"/>
                <w:b/>
                <w:sz w:val="28"/>
                <w:szCs w:val="28"/>
              </w:rPr>
              <w:t>午</w:t>
            </w:r>
            <w:r w:rsidRPr="00EE2AC4">
              <w:rPr>
                <w:rFonts w:hint="eastAsia"/>
                <w:b/>
                <w:sz w:val="28"/>
                <w:szCs w:val="28"/>
              </w:rPr>
              <w:t>14:00-16:30</w:t>
            </w:r>
          </w:p>
        </w:tc>
        <w:tc>
          <w:tcPr>
            <w:tcW w:w="1705" w:type="dxa"/>
            <w:vAlign w:val="center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</w:tr>
      <w:tr w:rsidR="00EE2AC4" w:rsidRPr="0071635A" w:rsidTr="00060045">
        <w:tc>
          <w:tcPr>
            <w:tcW w:w="1704" w:type="dxa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1704" w:type="dxa"/>
            <w:vAlign w:val="center"/>
          </w:tcPr>
          <w:p w:rsidR="00EE2AC4" w:rsidRDefault="00EE2AC4" w:rsidP="00060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报到</w:t>
            </w:r>
          </w:p>
          <w:p w:rsidR="00EE2AC4" w:rsidRPr="0071635A" w:rsidRDefault="00EE2AC4" w:rsidP="00060045">
            <w:pPr>
              <w:jc w:val="center"/>
              <w:rPr>
                <w:szCs w:val="21"/>
              </w:rPr>
            </w:pPr>
            <w:r w:rsidRPr="0071635A">
              <w:rPr>
                <w:rFonts w:hint="eastAsia"/>
                <w:szCs w:val="21"/>
              </w:rPr>
              <w:t>器材组装、绳结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proofErr w:type="gramStart"/>
            <w:r w:rsidRPr="0071635A">
              <w:rPr>
                <w:rFonts w:hint="eastAsia"/>
                <w:sz w:val="28"/>
                <w:szCs w:val="28"/>
              </w:rPr>
              <w:t>江崇伦</w:t>
            </w:r>
            <w:proofErr w:type="gramEnd"/>
          </w:p>
        </w:tc>
        <w:tc>
          <w:tcPr>
            <w:tcW w:w="1705" w:type="dxa"/>
            <w:vAlign w:val="center"/>
          </w:tcPr>
          <w:p w:rsidR="00EE2AC4" w:rsidRPr="00C938B4" w:rsidRDefault="00EE2AC4" w:rsidP="00060045">
            <w:pPr>
              <w:jc w:val="center"/>
              <w:rPr>
                <w:szCs w:val="21"/>
              </w:rPr>
            </w:pPr>
            <w:r w:rsidRPr="007760AA">
              <w:rPr>
                <w:rFonts w:hint="eastAsia"/>
                <w:szCs w:val="21"/>
              </w:rPr>
              <w:t>游泳测试</w:t>
            </w:r>
            <w:r>
              <w:rPr>
                <w:rFonts w:hint="eastAsia"/>
                <w:szCs w:val="21"/>
              </w:rPr>
              <w:t>、</w:t>
            </w:r>
            <w:r w:rsidRPr="00C938B4">
              <w:rPr>
                <w:rFonts w:hint="eastAsia"/>
                <w:szCs w:val="21"/>
              </w:rPr>
              <w:t>靠离码头</w:t>
            </w:r>
            <w:r>
              <w:rPr>
                <w:rFonts w:hint="eastAsia"/>
                <w:szCs w:val="21"/>
              </w:rPr>
              <w:t>、正船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朱新建</w:t>
            </w:r>
          </w:p>
        </w:tc>
      </w:tr>
      <w:tr w:rsidR="00EE2AC4" w:rsidRPr="0071635A" w:rsidTr="00060045">
        <w:tc>
          <w:tcPr>
            <w:tcW w:w="1704" w:type="dxa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第二天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”字绕标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 w:rsidRPr="00CA1129">
              <w:rPr>
                <w:rFonts w:hint="eastAsia"/>
                <w:sz w:val="28"/>
                <w:szCs w:val="28"/>
              </w:rPr>
              <w:t>“</w:t>
            </w:r>
            <w:r w:rsidRPr="00CA1129">
              <w:rPr>
                <w:rFonts w:hint="eastAsia"/>
                <w:sz w:val="28"/>
                <w:szCs w:val="28"/>
              </w:rPr>
              <w:t>8</w:t>
            </w:r>
            <w:r w:rsidRPr="00CA1129">
              <w:rPr>
                <w:rFonts w:hint="eastAsia"/>
                <w:sz w:val="28"/>
                <w:szCs w:val="28"/>
              </w:rPr>
              <w:t>”字绕标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 w:rsidRPr="00CA1129">
              <w:rPr>
                <w:rFonts w:hint="eastAsia"/>
                <w:sz w:val="28"/>
                <w:szCs w:val="28"/>
              </w:rPr>
              <w:t>张</w:t>
            </w:r>
            <w:r w:rsidRPr="00CA1129">
              <w:rPr>
                <w:rFonts w:hint="eastAsia"/>
                <w:sz w:val="28"/>
                <w:szCs w:val="28"/>
              </w:rPr>
              <w:t xml:space="preserve"> </w:t>
            </w:r>
            <w:r w:rsidRPr="00CA1129">
              <w:rPr>
                <w:rFonts w:hint="eastAsia"/>
                <w:sz w:val="28"/>
                <w:szCs w:val="28"/>
              </w:rPr>
              <w:t>军</w:t>
            </w:r>
          </w:p>
        </w:tc>
      </w:tr>
      <w:tr w:rsidR="00EE2AC4" w:rsidRPr="0071635A" w:rsidTr="00060045">
        <w:tc>
          <w:tcPr>
            <w:tcW w:w="1704" w:type="dxa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第三天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迎、顺风驶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江崇伦</w:t>
            </w:r>
            <w:proofErr w:type="gramEnd"/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迎、顺风驶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江崇伦</w:t>
            </w:r>
            <w:proofErr w:type="gramEnd"/>
          </w:p>
        </w:tc>
      </w:tr>
      <w:tr w:rsidR="00EE2AC4" w:rsidRPr="0071635A" w:rsidTr="00060045">
        <w:tc>
          <w:tcPr>
            <w:tcW w:w="1704" w:type="dxa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第四天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迎顺风换舷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朱新建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绕标、</w:t>
            </w:r>
            <w:r w:rsidRPr="00CA1129">
              <w:rPr>
                <w:rFonts w:hint="eastAsia"/>
                <w:sz w:val="28"/>
                <w:szCs w:val="28"/>
              </w:rPr>
              <w:t>换舷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朱新建</w:t>
            </w:r>
          </w:p>
        </w:tc>
      </w:tr>
      <w:tr w:rsidR="00EE2AC4" w:rsidRPr="0071635A" w:rsidTr="00060045">
        <w:tc>
          <w:tcPr>
            <w:tcW w:w="1704" w:type="dxa"/>
          </w:tcPr>
          <w:p w:rsidR="00EE2AC4" w:rsidRPr="00EE2AC4" w:rsidRDefault="00EE2AC4" w:rsidP="00060045">
            <w:pPr>
              <w:jc w:val="center"/>
              <w:rPr>
                <w:b/>
                <w:sz w:val="28"/>
                <w:szCs w:val="28"/>
              </w:rPr>
            </w:pPr>
            <w:r w:rsidRPr="00EE2AC4">
              <w:rPr>
                <w:rFonts w:hint="eastAsia"/>
                <w:b/>
                <w:sz w:val="28"/>
                <w:szCs w:val="28"/>
              </w:rPr>
              <w:t>第五天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三角航线</w:t>
            </w:r>
          </w:p>
        </w:tc>
        <w:tc>
          <w:tcPr>
            <w:tcW w:w="1704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实操测试</w:t>
            </w:r>
          </w:p>
        </w:tc>
        <w:tc>
          <w:tcPr>
            <w:tcW w:w="1705" w:type="dxa"/>
          </w:tcPr>
          <w:p w:rsidR="00EE2AC4" w:rsidRPr="0071635A" w:rsidRDefault="00EE2AC4" w:rsidP="00060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朱、江、张</w:t>
            </w:r>
          </w:p>
        </w:tc>
      </w:tr>
    </w:tbl>
    <w:p w:rsidR="00EE2AC4" w:rsidRPr="00EE2AC4" w:rsidRDefault="00EE2AC4" w:rsidP="00EE2AC4">
      <w:pPr>
        <w:rPr>
          <w:b/>
          <w:sz w:val="28"/>
          <w:szCs w:val="28"/>
        </w:rPr>
        <w:sectPr w:rsidR="00EE2AC4" w:rsidRPr="00EE2AC4" w:rsidSect="006D23A4">
          <w:pgSz w:w="11906" w:h="16838"/>
          <w:pgMar w:top="1418" w:right="1797" w:bottom="1134" w:left="1797" w:header="851" w:footer="992" w:gutter="0"/>
          <w:cols w:space="425"/>
          <w:docGrid w:type="linesAndChars" w:linePitch="312"/>
        </w:sectPr>
      </w:pPr>
    </w:p>
    <w:p w:rsidR="00CB613A" w:rsidRPr="0091480D" w:rsidRDefault="00CB613A"/>
    <w:sectPr w:rsidR="00CB613A" w:rsidRPr="0091480D" w:rsidSect="006D23A4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00" w:rsidRDefault="00FB6700" w:rsidP="0091480D">
      <w:r>
        <w:separator/>
      </w:r>
    </w:p>
  </w:endnote>
  <w:endnote w:type="continuationSeparator" w:id="0">
    <w:p w:rsidR="00FB6700" w:rsidRDefault="00FB6700" w:rsidP="009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00" w:rsidRDefault="00FB6700" w:rsidP="0091480D">
      <w:r>
        <w:separator/>
      </w:r>
    </w:p>
  </w:footnote>
  <w:footnote w:type="continuationSeparator" w:id="0">
    <w:p w:rsidR="00FB6700" w:rsidRDefault="00FB6700" w:rsidP="0091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0E"/>
    <w:rsid w:val="000C6024"/>
    <w:rsid w:val="000F006D"/>
    <w:rsid w:val="0012700E"/>
    <w:rsid w:val="001E1D59"/>
    <w:rsid w:val="00240D9E"/>
    <w:rsid w:val="0027422A"/>
    <w:rsid w:val="002F3E44"/>
    <w:rsid w:val="003A5FB7"/>
    <w:rsid w:val="00423DBD"/>
    <w:rsid w:val="00537086"/>
    <w:rsid w:val="00634CBA"/>
    <w:rsid w:val="0068122C"/>
    <w:rsid w:val="006D23A4"/>
    <w:rsid w:val="00745C37"/>
    <w:rsid w:val="00794506"/>
    <w:rsid w:val="007D27E9"/>
    <w:rsid w:val="008B31B4"/>
    <w:rsid w:val="00904812"/>
    <w:rsid w:val="0091480D"/>
    <w:rsid w:val="00941BC3"/>
    <w:rsid w:val="0094303E"/>
    <w:rsid w:val="00A57C2B"/>
    <w:rsid w:val="00AF7C67"/>
    <w:rsid w:val="00B11565"/>
    <w:rsid w:val="00B14512"/>
    <w:rsid w:val="00B265CC"/>
    <w:rsid w:val="00BA4244"/>
    <w:rsid w:val="00BF6FFD"/>
    <w:rsid w:val="00C3301A"/>
    <w:rsid w:val="00C56785"/>
    <w:rsid w:val="00C91249"/>
    <w:rsid w:val="00CB613A"/>
    <w:rsid w:val="00D46971"/>
    <w:rsid w:val="00DE0D4F"/>
    <w:rsid w:val="00DF0F3D"/>
    <w:rsid w:val="00EE2AC4"/>
    <w:rsid w:val="00F90F32"/>
    <w:rsid w:val="00FB6700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0D"/>
    <w:rPr>
      <w:sz w:val="18"/>
      <w:szCs w:val="18"/>
    </w:rPr>
  </w:style>
  <w:style w:type="table" w:styleId="a5">
    <w:name w:val="Table Grid"/>
    <w:basedOn w:val="a1"/>
    <w:uiPriority w:val="59"/>
    <w:rsid w:val="00EE2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0D"/>
    <w:rPr>
      <w:sz w:val="18"/>
      <w:szCs w:val="18"/>
    </w:rPr>
  </w:style>
  <w:style w:type="table" w:styleId="a5">
    <w:name w:val="Table Grid"/>
    <w:basedOn w:val="a1"/>
    <w:uiPriority w:val="59"/>
    <w:rsid w:val="00EE2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5</cp:revision>
  <dcterms:created xsi:type="dcterms:W3CDTF">2016-06-21T08:52:00Z</dcterms:created>
  <dcterms:modified xsi:type="dcterms:W3CDTF">2016-06-22T04:54:00Z</dcterms:modified>
</cp:coreProperties>
</file>