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1F" w:rsidRDefault="00F7761F" w:rsidP="00F7761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22BEF"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3</w:t>
      </w:r>
    </w:p>
    <w:tbl>
      <w:tblPr>
        <w:tblW w:w="14481" w:type="dxa"/>
        <w:tblInd w:w="-265" w:type="dxa"/>
        <w:tblLook w:val="04A0"/>
      </w:tblPr>
      <w:tblGrid>
        <w:gridCol w:w="580"/>
        <w:gridCol w:w="1557"/>
        <w:gridCol w:w="1134"/>
        <w:gridCol w:w="2409"/>
        <w:gridCol w:w="1134"/>
        <w:gridCol w:w="1134"/>
        <w:gridCol w:w="1843"/>
        <w:gridCol w:w="1843"/>
        <w:gridCol w:w="2668"/>
        <w:gridCol w:w="179"/>
      </w:tblGrid>
      <w:tr w:rsidR="00F7761F" w:rsidRPr="00D05777" w:rsidTr="00BE2876">
        <w:trPr>
          <w:gridAfter w:val="1"/>
          <w:wAfter w:w="179" w:type="dxa"/>
          <w:trHeight w:val="660"/>
        </w:trPr>
        <w:tc>
          <w:tcPr>
            <w:tcW w:w="1430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61F" w:rsidRPr="00D05777" w:rsidRDefault="00F7761F" w:rsidP="00BE28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第十三届全国运动会龙舟项目预选赛</w:t>
            </w:r>
            <w:r w:rsidRPr="00D05777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推荐酒店名单</w:t>
            </w:r>
          </w:p>
        </w:tc>
      </w:tr>
      <w:tr w:rsidR="00F7761F" w:rsidTr="00BE2876">
        <w:trPr>
          <w:trHeight w:val="8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酒店名称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 xml:space="preserve">距离赛场车程      </w:t>
            </w:r>
            <w:r w:rsidRPr="00C62D11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br/>
              <w:t>（单程）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房型.房价（间/元）</w:t>
            </w:r>
            <w:r w:rsidRPr="00C62D11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br/>
              <w:t>房间数（含双早）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用餐建议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酒店</w:t>
            </w:r>
            <w:r w:rsidRPr="00C62D11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br/>
              <w:t>预计房间数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酒店联系人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总台电话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酒店地址</w:t>
            </w:r>
          </w:p>
        </w:tc>
      </w:tr>
      <w:tr w:rsidR="00F7761F" w:rsidTr="00BE2876">
        <w:trPr>
          <w:trHeight w:val="403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八方快捷酒店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10分钟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标双178元/天（28间）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新聚景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87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黄贵清18825742898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0769-83813888</w:t>
            </w:r>
          </w:p>
        </w:tc>
        <w:tc>
          <w:tcPr>
            <w:tcW w:w="2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麻涌大道东太段1号</w:t>
            </w:r>
          </w:p>
        </w:tc>
      </w:tr>
      <w:tr w:rsidR="00F7761F" w:rsidTr="00BE2876">
        <w:trPr>
          <w:trHeight w:val="40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标单158元/天（39间）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F7761F" w:rsidTr="00BE2876">
        <w:trPr>
          <w:trHeight w:val="40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主题188元/天（12间）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F7761F" w:rsidTr="00BE2876">
        <w:trPr>
          <w:trHeight w:val="40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商务双床158元/天（8间）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F7761F" w:rsidTr="00BE2876">
        <w:trPr>
          <w:trHeight w:val="403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C62D11">
              <w:rPr>
                <w:rFonts w:ascii="仿宋" w:eastAsia="仿宋" w:hAnsi="仿宋" w:hint="eastAsia"/>
                <w:b/>
                <w:bCs/>
                <w:szCs w:val="21"/>
              </w:rPr>
              <w:t>梵啡酒店（华阳湖店）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10分钟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双床320元/天（15间）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月满楼或聚龙阁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50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钟荣宇13600212825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0769-8828199</w:t>
            </w:r>
          </w:p>
        </w:tc>
        <w:tc>
          <w:tcPr>
            <w:tcW w:w="2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华阳湖正大门对面</w:t>
            </w:r>
          </w:p>
        </w:tc>
      </w:tr>
      <w:tr w:rsidR="00F7761F" w:rsidTr="00BE2876">
        <w:trPr>
          <w:trHeight w:val="40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大床320元/天（35间）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F7761F" w:rsidTr="00BE2876">
        <w:trPr>
          <w:trHeight w:val="403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C62D11">
              <w:rPr>
                <w:rFonts w:ascii="仿宋" w:eastAsia="仿宋" w:hAnsi="仿宋" w:hint="eastAsia"/>
                <w:b/>
                <w:bCs/>
                <w:szCs w:val="21"/>
              </w:rPr>
              <w:t>梵啡酒店（道滘店）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30分钟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双床170元/天（20间）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月满楼或聚龙阁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55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赵明13318455777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0769-81335188</w:t>
            </w:r>
          </w:p>
        </w:tc>
        <w:tc>
          <w:tcPr>
            <w:tcW w:w="2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道滘镇振兴北八路</w:t>
            </w:r>
          </w:p>
        </w:tc>
      </w:tr>
      <w:tr w:rsidR="00F7761F" w:rsidTr="00BE2876">
        <w:trPr>
          <w:trHeight w:val="40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大床170元/天（35间）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F7761F" w:rsidTr="00BE2876">
        <w:trPr>
          <w:trHeight w:val="403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C62D11">
              <w:rPr>
                <w:rFonts w:ascii="仿宋" w:eastAsia="仿宋" w:hAnsi="仿宋" w:hint="eastAsia"/>
                <w:b/>
                <w:bCs/>
                <w:szCs w:val="21"/>
              </w:rPr>
              <w:t>古梅商务酒店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10分钟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豪双、豪单248元/天（35间）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鸿福大酒楼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35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巫经理18002913219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0769-81201222</w:t>
            </w:r>
          </w:p>
        </w:tc>
        <w:tc>
          <w:tcPr>
            <w:tcW w:w="2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东太村太步路2号</w:t>
            </w:r>
          </w:p>
        </w:tc>
      </w:tr>
      <w:tr w:rsidR="00F7761F" w:rsidTr="00BE2876">
        <w:trPr>
          <w:trHeight w:val="40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F7761F" w:rsidTr="00BE2876">
        <w:trPr>
          <w:trHeight w:val="403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C62D11">
              <w:rPr>
                <w:rFonts w:ascii="仿宋" w:eastAsia="仿宋" w:hAnsi="仿宋" w:hint="eastAsia"/>
                <w:b/>
                <w:bCs/>
                <w:szCs w:val="21"/>
              </w:rPr>
              <w:t>恒生旅店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10分钟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豪单130元/天（25间）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名厨御膳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40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付玉艳18998075917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0769-81210666</w:t>
            </w:r>
          </w:p>
        </w:tc>
        <w:tc>
          <w:tcPr>
            <w:tcW w:w="2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麻涌大道（大步段）</w:t>
            </w:r>
          </w:p>
        </w:tc>
      </w:tr>
      <w:tr w:rsidR="00F7761F" w:rsidTr="00BE2876">
        <w:trPr>
          <w:trHeight w:val="40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豪双150元/天（15间）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F7761F" w:rsidTr="00BE2876">
        <w:trPr>
          <w:trHeight w:val="403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C62D11">
              <w:rPr>
                <w:rFonts w:ascii="仿宋" w:eastAsia="仿宋" w:hAnsi="仿宋" w:hint="eastAsia"/>
                <w:b/>
                <w:bCs/>
                <w:szCs w:val="21"/>
              </w:rPr>
              <w:t>精通酒店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10分钟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标单158元/天（9间）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名厨御膳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102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曾国良18922521808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0769-88822888</w:t>
            </w:r>
          </w:p>
        </w:tc>
        <w:tc>
          <w:tcPr>
            <w:tcW w:w="2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麻涌大道（大步段）</w:t>
            </w:r>
          </w:p>
        </w:tc>
      </w:tr>
      <w:tr w:rsidR="00F7761F" w:rsidTr="00BE2876">
        <w:trPr>
          <w:trHeight w:val="40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豪单168元/天（37间）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F7761F" w:rsidTr="00BE2876">
        <w:trPr>
          <w:trHeight w:val="40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豪双178元/天（52间）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F7761F" w:rsidTr="00BE2876">
        <w:trPr>
          <w:trHeight w:val="40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商务258元/天（4间）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F7761F" w:rsidTr="00BE2876">
        <w:trPr>
          <w:trHeight w:val="403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C62D11">
              <w:rPr>
                <w:rFonts w:ascii="仿宋" w:eastAsia="仿宋" w:hAnsi="仿宋" w:hint="eastAsia"/>
                <w:b/>
                <w:bCs/>
                <w:szCs w:val="21"/>
              </w:rPr>
              <w:t>西园酒店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5分钟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标单167元/天（36间）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龙湖酒楼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98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邓玉玲18566755532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麻涌镇中心古梅南路麻三村委会旁边</w:t>
            </w:r>
          </w:p>
        </w:tc>
      </w:tr>
      <w:tr w:rsidR="00F7761F" w:rsidTr="00BE2876">
        <w:trPr>
          <w:trHeight w:val="40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标双179元/天（12间）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F7761F" w:rsidTr="00BE2876">
        <w:trPr>
          <w:trHeight w:val="40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豪单203元/天（12间）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F7761F" w:rsidTr="00BE2876">
        <w:trPr>
          <w:trHeight w:val="40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豪双215元/天（12间）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F7761F" w:rsidTr="00BE2876">
        <w:trPr>
          <w:trHeight w:val="40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豪华套房251元/天（12间）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F7761F" w:rsidTr="00BE2876">
        <w:trPr>
          <w:trHeight w:val="40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大床131元/天（4间）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F7761F" w:rsidTr="00BE2876">
        <w:trPr>
          <w:trHeight w:val="40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双床131元/天（4间）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F7761F" w:rsidTr="00BE2876">
        <w:trPr>
          <w:trHeight w:val="403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C62D11">
              <w:rPr>
                <w:rFonts w:ascii="仿宋" w:eastAsia="仿宋" w:hAnsi="仿宋" w:hint="eastAsia"/>
                <w:b/>
                <w:bCs/>
                <w:szCs w:val="21"/>
              </w:rPr>
              <w:t>一加一快捷酒店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步行15分钟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标单228元/天（33间）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龙湖酒楼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39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何经理15876936099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麻涌镇古梅北路（江畔湾西门对面）</w:t>
            </w:r>
          </w:p>
        </w:tc>
      </w:tr>
      <w:tr w:rsidR="00F7761F" w:rsidTr="00BE2876">
        <w:trPr>
          <w:trHeight w:val="40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双人248元/天（6间）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F7761F" w:rsidTr="00BE2876">
        <w:trPr>
          <w:trHeight w:val="403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9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C62D11">
              <w:rPr>
                <w:rFonts w:ascii="仿宋" w:eastAsia="仿宋" w:hAnsi="仿宋" w:hint="eastAsia"/>
                <w:b/>
                <w:bCs/>
                <w:szCs w:val="21"/>
              </w:rPr>
              <w:t>维也纳酒店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10分钟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标单293元/天（10间）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恒生酒楼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45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郭美玲18098202108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0769-81210666</w:t>
            </w:r>
          </w:p>
        </w:tc>
        <w:tc>
          <w:tcPr>
            <w:tcW w:w="2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麻涌镇中心大道</w:t>
            </w:r>
          </w:p>
        </w:tc>
      </w:tr>
      <w:tr w:rsidR="00F7761F" w:rsidTr="00BE2876">
        <w:trPr>
          <w:trHeight w:val="40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标双293元/天（35间）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F7761F" w:rsidTr="00BE2876">
        <w:trPr>
          <w:trHeight w:val="403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10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C62D11">
              <w:rPr>
                <w:rFonts w:ascii="仿宋" w:eastAsia="仿宋" w:hAnsi="仿宋" w:hint="eastAsia"/>
                <w:b/>
                <w:bCs/>
                <w:szCs w:val="21"/>
              </w:rPr>
              <w:t>恒生商务酒店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10分钟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双人房258元/天（48间）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恒生酒楼或名厨御膳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70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陈经理13790192919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麻涌大道行政服务中心对面</w:t>
            </w:r>
          </w:p>
        </w:tc>
      </w:tr>
      <w:tr w:rsidR="00F7761F" w:rsidTr="00BE2876">
        <w:trPr>
          <w:trHeight w:val="40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单人房258元/天（22间）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F7761F" w:rsidTr="00BE2876">
        <w:trPr>
          <w:trHeight w:val="403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11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C62D11">
              <w:rPr>
                <w:rFonts w:ascii="仿宋" w:eastAsia="仿宋" w:hAnsi="仿宋" w:hint="eastAsia"/>
                <w:b/>
                <w:bCs/>
                <w:szCs w:val="21"/>
              </w:rPr>
              <w:t>维尔曼酒店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步行15分钟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标单149-169元/天（44间）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龙湖酒楼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57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0769-81210266</w:t>
            </w:r>
          </w:p>
        </w:tc>
        <w:tc>
          <w:tcPr>
            <w:tcW w:w="2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麻涌镇古梅北路（江畔湾西门对面）</w:t>
            </w:r>
          </w:p>
        </w:tc>
      </w:tr>
      <w:tr w:rsidR="00F7761F" w:rsidTr="00BE2876">
        <w:trPr>
          <w:trHeight w:val="6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标双179-199元/天（13间）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F7761F" w:rsidTr="00BE2876">
        <w:trPr>
          <w:trHeight w:val="6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12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C62D11">
              <w:rPr>
                <w:rFonts w:ascii="仿宋" w:eastAsia="仿宋" w:hAnsi="仿宋" w:hint="eastAsia"/>
                <w:b/>
                <w:bCs/>
                <w:szCs w:val="21"/>
              </w:rPr>
              <w:t>澳莉精品酒店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步行15分钟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单人房178元/间（56间）无早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龙湖酒楼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63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周经理：13480206050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麻涌镇古梅北路（拈花寺旁边）</w:t>
            </w:r>
          </w:p>
        </w:tc>
      </w:tr>
      <w:tr w:rsidR="00F7761F" w:rsidTr="00BE2876">
        <w:trPr>
          <w:trHeight w:val="6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双人房238元/间（7间）无早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F7761F" w:rsidTr="00BE2876">
        <w:trPr>
          <w:trHeight w:val="403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13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C62D11">
              <w:rPr>
                <w:rFonts w:ascii="仿宋" w:eastAsia="仿宋" w:hAnsi="仿宋" w:hint="eastAsia"/>
                <w:b/>
                <w:bCs/>
                <w:szCs w:val="21"/>
              </w:rPr>
              <w:t>富盈雅高美爵酒店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25分钟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双人房340元/天（180间）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本店用餐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240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林经理13549495398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0769-85888888</w:t>
            </w:r>
          </w:p>
        </w:tc>
        <w:tc>
          <w:tcPr>
            <w:tcW w:w="2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厚街镇广深高速公路东莞出口东莞大道交汇处</w:t>
            </w:r>
          </w:p>
        </w:tc>
      </w:tr>
      <w:tr w:rsidR="00F7761F" w:rsidTr="00BE2876">
        <w:trPr>
          <w:trHeight w:val="52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单人房340元/天（60间）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2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61F" w:rsidRPr="00C62D11" w:rsidRDefault="00F7761F" w:rsidP="00BE2876">
            <w:pPr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F7761F" w:rsidTr="00BE2876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14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 w:rsidRPr="00C62D11">
              <w:rPr>
                <w:rFonts w:ascii="仿宋" w:eastAsia="仿宋" w:hAnsi="仿宋" w:hint="eastAsia"/>
                <w:b/>
                <w:bCs/>
                <w:szCs w:val="21"/>
              </w:rPr>
              <w:t>道滘明轩酒店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25分钟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双人房220元/间（230间）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本店用餐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郑经理13826916499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 xml:space="preserve"> 0769-88333888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61F" w:rsidRPr="00C62D11" w:rsidRDefault="00F7761F" w:rsidP="00BE2876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C62D11">
              <w:rPr>
                <w:rFonts w:ascii="仿宋" w:eastAsia="仿宋" w:hAnsi="仿宋" w:hint="eastAsia"/>
                <w:color w:val="000000"/>
                <w:szCs w:val="21"/>
              </w:rPr>
              <w:t>东莞市道滘镇（广深高速道滘出入口旁边）。离赛场15公里，大概30分钟车程</w:t>
            </w:r>
          </w:p>
        </w:tc>
      </w:tr>
    </w:tbl>
    <w:p w:rsidR="00F7761F" w:rsidRDefault="00F7761F" w:rsidP="00F7761F">
      <w:pPr>
        <w:rPr>
          <w:rFonts w:ascii="仿宋" w:eastAsia="仿宋" w:hAnsi="仿宋"/>
          <w:sz w:val="24"/>
        </w:rPr>
        <w:sectPr w:rsidR="00F7761F" w:rsidSect="00D05777">
          <w:pgSz w:w="16838" w:h="11906" w:orient="landscape"/>
          <w:pgMar w:top="1797" w:right="1440" w:bottom="1469" w:left="1440" w:header="851" w:footer="992" w:gutter="0"/>
          <w:cols w:space="720"/>
          <w:docGrid w:type="linesAndChars" w:linePitch="312"/>
        </w:sectPr>
      </w:pPr>
    </w:p>
    <w:p w:rsidR="004C7B1A" w:rsidRPr="00F7761F" w:rsidRDefault="004C7B1A" w:rsidP="00F7761F"/>
    <w:sectPr w:rsidR="004C7B1A" w:rsidRPr="00F7761F" w:rsidSect="004C7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761F"/>
    <w:rsid w:val="004C21C9"/>
    <w:rsid w:val="004C7B1A"/>
    <w:rsid w:val="008E3BBF"/>
    <w:rsid w:val="00F7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1F"/>
    <w:pPr>
      <w:widowControl w:val="0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255</Words>
  <Characters>1457</Characters>
  <Application>Microsoft Office Word</Application>
  <DocSecurity>0</DocSecurity>
  <Lines>12</Lines>
  <Paragraphs>3</Paragraphs>
  <ScaleCrop>false</ScaleCrop>
  <Company>HuaAo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ZhaoYuXin</dc:creator>
  <cp:keywords/>
  <dc:description/>
  <cp:lastModifiedBy>ZhaoYuXin</cp:lastModifiedBy>
  <cp:revision>1</cp:revision>
  <dcterms:created xsi:type="dcterms:W3CDTF">2017-04-25T01:47:00Z</dcterms:created>
  <dcterms:modified xsi:type="dcterms:W3CDTF">2017-04-25T01:48:00Z</dcterms:modified>
</cp:coreProperties>
</file>