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4C" w:rsidRPr="005368B6" w:rsidRDefault="00461F4C" w:rsidP="00461F4C">
      <w:pPr>
        <w:rPr>
          <w:rFonts w:ascii="仿宋" w:eastAsia="仿宋" w:hAnsi="仿宋" w:cs="宋体"/>
          <w:bCs/>
          <w:kern w:val="0"/>
          <w:sz w:val="32"/>
          <w:szCs w:val="32"/>
        </w:rPr>
      </w:pPr>
      <w:bookmarkStart w:id="0" w:name="_GoBack"/>
      <w:bookmarkEnd w:id="0"/>
      <w:r w:rsidRPr="005368B6">
        <w:rPr>
          <w:rFonts w:ascii="仿宋" w:eastAsia="仿宋" w:hAnsi="仿宋" w:cs="宋体" w:hint="eastAsia"/>
          <w:bCs/>
          <w:kern w:val="0"/>
          <w:sz w:val="32"/>
          <w:szCs w:val="32"/>
        </w:rPr>
        <w:t>附件</w:t>
      </w:r>
      <w:r w:rsidR="003C243F">
        <w:rPr>
          <w:rFonts w:ascii="仿宋" w:eastAsia="仿宋" w:hAnsi="仿宋" w:cs="宋体" w:hint="eastAsia"/>
          <w:bCs/>
          <w:kern w:val="0"/>
          <w:sz w:val="32"/>
          <w:szCs w:val="32"/>
        </w:rPr>
        <w:t>3</w:t>
      </w:r>
      <w:r w:rsidRPr="005368B6"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</w:p>
    <w:p w:rsidR="00461F4C" w:rsidRPr="002628F5" w:rsidRDefault="00461F4C" w:rsidP="00461F4C">
      <w:pPr>
        <w:jc w:val="center"/>
        <w:rPr>
          <w:rFonts w:ascii="宋体" w:eastAsia="宋体" w:hAnsi="宋体"/>
          <w:b/>
          <w:sz w:val="36"/>
          <w:szCs w:val="36"/>
        </w:rPr>
      </w:pPr>
      <w:r w:rsidRPr="002628F5">
        <w:rPr>
          <w:rFonts w:ascii="宋体" w:eastAsia="宋体" w:hAnsi="宋体" w:hint="eastAsia"/>
          <w:b/>
          <w:sz w:val="36"/>
          <w:szCs w:val="36"/>
        </w:rPr>
        <w:t>国家体育总局培训项目结项审核表</w:t>
      </w:r>
    </w:p>
    <w:p w:rsidR="00461F4C" w:rsidRPr="002628F5" w:rsidRDefault="00461F4C" w:rsidP="00461F4C">
      <w:pPr>
        <w:spacing w:line="360" w:lineRule="auto"/>
        <w:jc w:val="center"/>
        <w:outlineLvl w:val="0"/>
        <w:rPr>
          <w:rFonts w:ascii="仿宋" w:eastAsia="仿宋" w:hAnsi="仿宋"/>
          <w:sz w:val="24"/>
        </w:rPr>
      </w:pPr>
      <w:r w:rsidRPr="002628F5">
        <w:rPr>
          <w:rFonts w:ascii="仿宋" w:eastAsia="仿宋" w:hAnsi="仿宋"/>
          <w:sz w:val="24"/>
        </w:rPr>
        <w:t>（承办单位填写）</w:t>
      </w:r>
    </w:p>
    <w:tbl>
      <w:tblPr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924"/>
        <w:gridCol w:w="1638"/>
        <w:gridCol w:w="2629"/>
      </w:tblGrid>
      <w:tr w:rsidR="00461F4C" w:rsidRPr="002628F5" w:rsidTr="005F74BC">
        <w:trPr>
          <w:trHeight w:val="615"/>
          <w:jc w:val="center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pacing w:val="-20"/>
                <w:sz w:val="24"/>
              </w:rPr>
              <w:t>举办时间/地点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08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2628F5">
              <w:rPr>
                <w:rFonts w:ascii="仿宋" w:eastAsia="仿宋" w:hAnsi="仿宋"/>
                <w:spacing w:val="-20"/>
                <w:sz w:val="24"/>
              </w:rPr>
              <w:t>主办部门/单位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1705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1F4C" w:rsidRPr="002628F5" w:rsidRDefault="00461F4C" w:rsidP="005F74B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学员评价培训项目情况</w:t>
            </w:r>
          </w:p>
          <w:p w:rsidR="00461F4C" w:rsidRPr="002628F5" w:rsidRDefault="00461F4C" w:rsidP="005F74BC">
            <w:pPr>
              <w:spacing w:line="360" w:lineRule="auto"/>
              <w:ind w:firstLineChars="800" w:firstLine="1920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461F4C">
        <w:trPr>
          <w:trHeight w:val="2778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1F4C" w:rsidRPr="002628F5" w:rsidRDefault="00461F4C" w:rsidP="005F74BC">
            <w:pPr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培训项目综合评定情况</w:t>
            </w:r>
            <w:r w:rsidRPr="002628F5">
              <w:rPr>
                <w:rFonts w:ascii="仿宋" w:eastAsia="仿宋" w:hAnsi="仿宋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 w:rsidR="00461F4C" w:rsidRPr="002628F5" w:rsidRDefault="00461F4C" w:rsidP="00461F4C">
            <w:pPr>
              <w:spacing w:line="360" w:lineRule="auto"/>
              <w:ind w:firstLineChars="3100" w:firstLine="7469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61F4C" w:rsidRPr="002628F5" w:rsidTr="005F74BC">
        <w:trPr>
          <w:trHeight w:val="1836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1F4C" w:rsidRPr="002628F5" w:rsidRDefault="00461F4C" w:rsidP="005F74BC">
            <w:pPr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对该培训项目的建议</w:t>
            </w:r>
          </w:p>
          <w:p w:rsidR="00461F4C" w:rsidRPr="002628F5" w:rsidRDefault="00461F4C" w:rsidP="005F74BC">
            <w:pPr>
              <w:ind w:firstLineChars="3050" w:firstLine="7320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3393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F4C" w:rsidRPr="002628F5" w:rsidRDefault="00461F4C" w:rsidP="005F74BC">
            <w:pPr>
              <w:rPr>
                <w:rFonts w:ascii="仿宋" w:eastAsia="仿宋" w:hAnsi="仿宋"/>
                <w:b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培训项目经费使用情况</w:t>
            </w:r>
          </w:p>
          <w:p w:rsidR="00461F4C" w:rsidRPr="002628F5" w:rsidRDefault="00461F4C" w:rsidP="005F74BC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经费渠道：               预算至部门/单位：</w:t>
            </w:r>
          </w:p>
          <w:p w:rsidR="00461F4C" w:rsidRPr="002628F5" w:rsidRDefault="00461F4C" w:rsidP="005F74BC">
            <w:pPr>
              <w:rPr>
                <w:rFonts w:ascii="仿宋" w:eastAsia="仿宋" w:hAnsi="仿宋"/>
                <w:sz w:val="24"/>
              </w:rPr>
            </w:pPr>
          </w:p>
          <w:p w:rsidR="00461F4C" w:rsidRPr="002628F5" w:rsidRDefault="00461F4C" w:rsidP="005F74BC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经费预算数额（万元）：        计划参训人数：         计划培训天数：</w:t>
            </w:r>
          </w:p>
          <w:p w:rsidR="00461F4C" w:rsidRPr="002628F5" w:rsidRDefault="00461F4C" w:rsidP="00461F4C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75" w:firstLine="180"/>
              <w:jc w:val="lef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 xml:space="preserve">      经费实际支出（万元）：        实际参训人数：         实际培训天数：</w:t>
            </w:r>
          </w:p>
          <w:p w:rsidR="00461F4C" w:rsidRPr="002628F5" w:rsidRDefault="00461F4C" w:rsidP="00461F4C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575" w:firstLine="1380"/>
              <w:jc w:val="lef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经费结余（万元）：        经费预算至部门/单位财务部门</w:t>
            </w:r>
            <w:r w:rsidRPr="002628F5">
              <w:rPr>
                <w:rFonts w:ascii="仿宋" w:eastAsia="仿宋" w:hAnsi="仿宋"/>
                <w:sz w:val="18"/>
                <w:szCs w:val="18"/>
              </w:rPr>
              <w:t>（签字 盖章）</w:t>
            </w:r>
            <w:r w:rsidRPr="002628F5">
              <w:rPr>
                <w:rFonts w:ascii="仿宋" w:eastAsia="仿宋" w:hAnsi="仿宋"/>
                <w:sz w:val="24"/>
              </w:rPr>
              <w:t>：</w:t>
            </w:r>
          </w:p>
          <w:p w:rsidR="00461F4C" w:rsidRPr="002628F5" w:rsidRDefault="00461F4C" w:rsidP="00461F4C">
            <w:pPr>
              <w:ind w:firstLineChars="3000" w:firstLine="7200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 xml:space="preserve">年    月    日 </w:t>
            </w:r>
          </w:p>
        </w:tc>
      </w:tr>
    </w:tbl>
    <w:p w:rsidR="00461F4C" w:rsidRPr="002628F5" w:rsidRDefault="00461F4C" w:rsidP="003C243F">
      <w:pPr>
        <w:rPr>
          <w:rFonts w:ascii="仿宋" w:eastAsia="仿宋" w:hAnsi="仿宋" w:cs="仿宋"/>
          <w:sz w:val="32"/>
          <w:szCs w:val="32"/>
        </w:rPr>
      </w:pPr>
    </w:p>
    <w:sectPr w:rsidR="00461F4C" w:rsidRPr="002628F5" w:rsidSect="00461F4C">
      <w:footerReference w:type="default" r:id="rId8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C4" w:rsidRDefault="00752FC4" w:rsidP="00AD09F3">
      <w:r>
        <w:separator/>
      </w:r>
    </w:p>
  </w:endnote>
  <w:endnote w:type="continuationSeparator" w:id="0">
    <w:p w:rsidR="00752FC4" w:rsidRDefault="00752FC4" w:rsidP="00A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20449"/>
      <w:docPartObj>
        <w:docPartGallery w:val="Page Numbers (Bottom of Page)"/>
        <w:docPartUnique/>
      </w:docPartObj>
    </w:sdtPr>
    <w:sdtEndPr/>
    <w:sdtContent>
      <w:p w:rsidR="00566330" w:rsidRDefault="005663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C26" w:rsidRPr="00BB5C26">
          <w:rPr>
            <w:noProof/>
            <w:lang w:val="zh-CN"/>
          </w:rPr>
          <w:t>1</w:t>
        </w:r>
        <w:r>
          <w:fldChar w:fldCharType="end"/>
        </w:r>
      </w:p>
    </w:sdtContent>
  </w:sdt>
  <w:p w:rsidR="00566330" w:rsidRDefault="00566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C4" w:rsidRDefault="00752FC4" w:rsidP="00AD09F3">
      <w:r>
        <w:separator/>
      </w:r>
    </w:p>
  </w:footnote>
  <w:footnote w:type="continuationSeparator" w:id="0">
    <w:p w:rsidR="00752FC4" w:rsidRDefault="00752FC4" w:rsidP="00AD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45A07C"/>
    <w:multiLevelType w:val="singleLevel"/>
    <w:tmpl w:val="9B45A0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99DD81C"/>
    <w:multiLevelType w:val="singleLevel"/>
    <w:tmpl w:val="D99DD81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5E8B7DD"/>
    <w:multiLevelType w:val="singleLevel"/>
    <w:tmpl w:val="E5E8B7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FC15DA08"/>
    <w:multiLevelType w:val="singleLevel"/>
    <w:tmpl w:val="FC15DA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17015CC"/>
    <w:multiLevelType w:val="singleLevel"/>
    <w:tmpl w:val="017015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3B0D32D"/>
    <w:multiLevelType w:val="singleLevel"/>
    <w:tmpl w:val="63B0D3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00002A8E"/>
    <w:rsid w:val="0005399B"/>
    <w:rsid w:val="000C0149"/>
    <w:rsid w:val="000C5EE1"/>
    <w:rsid w:val="00114CEA"/>
    <w:rsid w:val="00144074"/>
    <w:rsid w:val="00162B30"/>
    <w:rsid w:val="00166FCD"/>
    <w:rsid w:val="00182CD4"/>
    <w:rsid w:val="00193F88"/>
    <w:rsid w:val="001C59CC"/>
    <w:rsid w:val="001D2459"/>
    <w:rsid w:val="001E6629"/>
    <w:rsid w:val="001F015C"/>
    <w:rsid w:val="001F4CB3"/>
    <w:rsid w:val="002000C8"/>
    <w:rsid w:val="002213FF"/>
    <w:rsid w:val="00226C68"/>
    <w:rsid w:val="0025136A"/>
    <w:rsid w:val="002628F5"/>
    <w:rsid w:val="002D0846"/>
    <w:rsid w:val="00307EF1"/>
    <w:rsid w:val="00313B43"/>
    <w:rsid w:val="00343139"/>
    <w:rsid w:val="00345D9A"/>
    <w:rsid w:val="0036214A"/>
    <w:rsid w:val="00365259"/>
    <w:rsid w:val="003754C2"/>
    <w:rsid w:val="003A5EED"/>
    <w:rsid w:val="003A6C3F"/>
    <w:rsid w:val="003C243F"/>
    <w:rsid w:val="003D4151"/>
    <w:rsid w:val="004024A8"/>
    <w:rsid w:val="00407596"/>
    <w:rsid w:val="00416C43"/>
    <w:rsid w:val="00420BCF"/>
    <w:rsid w:val="004554C8"/>
    <w:rsid w:val="00461F4C"/>
    <w:rsid w:val="00475065"/>
    <w:rsid w:val="004C1536"/>
    <w:rsid w:val="004C719F"/>
    <w:rsid w:val="00510AD3"/>
    <w:rsid w:val="00512475"/>
    <w:rsid w:val="00543540"/>
    <w:rsid w:val="00566330"/>
    <w:rsid w:val="005A4474"/>
    <w:rsid w:val="005A7324"/>
    <w:rsid w:val="005B325F"/>
    <w:rsid w:val="005B4018"/>
    <w:rsid w:val="005F4C87"/>
    <w:rsid w:val="00610E4C"/>
    <w:rsid w:val="00613BCD"/>
    <w:rsid w:val="00642B81"/>
    <w:rsid w:val="00652603"/>
    <w:rsid w:val="00670550"/>
    <w:rsid w:val="00683FB6"/>
    <w:rsid w:val="006A4C90"/>
    <w:rsid w:val="006E4735"/>
    <w:rsid w:val="006E66DC"/>
    <w:rsid w:val="0072056E"/>
    <w:rsid w:val="00752FC4"/>
    <w:rsid w:val="007532AF"/>
    <w:rsid w:val="00793B56"/>
    <w:rsid w:val="007E418C"/>
    <w:rsid w:val="00863BC2"/>
    <w:rsid w:val="00875E9F"/>
    <w:rsid w:val="00880980"/>
    <w:rsid w:val="008B1D8D"/>
    <w:rsid w:val="008E2B27"/>
    <w:rsid w:val="00911E8F"/>
    <w:rsid w:val="009269E8"/>
    <w:rsid w:val="009545DE"/>
    <w:rsid w:val="009A643C"/>
    <w:rsid w:val="009B15EF"/>
    <w:rsid w:val="009F7E10"/>
    <w:rsid w:val="00A248E4"/>
    <w:rsid w:val="00A307E3"/>
    <w:rsid w:val="00A50A50"/>
    <w:rsid w:val="00A851CD"/>
    <w:rsid w:val="00AD09F3"/>
    <w:rsid w:val="00AE71B9"/>
    <w:rsid w:val="00B05E94"/>
    <w:rsid w:val="00B123ED"/>
    <w:rsid w:val="00B21C6E"/>
    <w:rsid w:val="00B36B44"/>
    <w:rsid w:val="00B42972"/>
    <w:rsid w:val="00B64A7F"/>
    <w:rsid w:val="00B927DC"/>
    <w:rsid w:val="00B93017"/>
    <w:rsid w:val="00BA2742"/>
    <w:rsid w:val="00BB5C26"/>
    <w:rsid w:val="00C33EDD"/>
    <w:rsid w:val="00CB6EE5"/>
    <w:rsid w:val="00CE3702"/>
    <w:rsid w:val="00D31099"/>
    <w:rsid w:val="00D3797D"/>
    <w:rsid w:val="00D56EE8"/>
    <w:rsid w:val="00D64599"/>
    <w:rsid w:val="00D74BB7"/>
    <w:rsid w:val="00D80316"/>
    <w:rsid w:val="00D9095E"/>
    <w:rsid w:val="00DB155F"/>
    <w:rsid w:val="00DD7339"/>
    <w:rsid w:val="00DF0315"/>
    <w:rsid w:val="00DF1EF6"/>
    <w:rsid w:val="00E164D8"/>
    <w:rsid w:val="00E208B4"/>
    <w:rsid w:val="00E21423"/>
    <w:rsid w:val="00E44083"/>
    <w:rsid w:val="00F06D11"/>
    <w:rsid w:val="00F272CC"/>
    <w:rsid w:val="00F31EEC"/>
    <w:rsid w:val="00F614D8"/>
    <w:rsid w:val="00F61C0A"/>
    <w:rsid w:val="00F93CF8"/>
    <w:rsid w:val="00FF482A"/>
    <w:rsid w:val="02CA0745"/>
    <w:rsid w:val="0A0A6ED5"/>
    <w:rsid w:val="25FE7249"/>
    <w:rsid w:val="329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711E1"/>
  <w15:docId w15:val="{7045791F-BD53-4DAA-A5C4-6E3CDEAF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DD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rsid w:val="00AD09F3"/>
    <w:rPr>
      <w:kern w:val="2"/>
      <w:lang w:eastAsia="zh-CN"/>
    </w:rPr>
  </w:style>
  <w:style w:type="paragraph" w:styleId="a5">
    <w:name w:val="footer"/>
    <w:basedOn w:val="a"/>
    <w:link w:val="a6"/>
    <w:uiPriority w:val="99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AD09F3"/>
    <w:rPr>
      <w:kern w:val="2"/>
      <w:lang w:eastAsia="zh-CN"/>
    </w:rPr>
  </w:style>
  <w:style w:type="paragraph" w:styleId="a7">
    <w:name w:val="List Paragraph"/>
    <w:basedOn w:val="a"/>
    <w:uiPriority w:val="99"/>
    <w:unhideWhenUsed/>
    <w:rsid w:val="004C1536"/>
    <w:pPr>
      <w:ind w:firstLineChars="200" w:firstLine="420"/>
    </w:pPr>
  </w:style>
  <w:style w:type="table" w:styleId="a8">
    <w:name w:val="Table Grid"/>
    <w:basedOn w:val="a1"/>
    <w:rsid w:val="000C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4599"/>
    <w:rPr>
      <w:sz w:val="18"/>
      <w:szCs w:val="18"/>
    </w:rPr>
  </w:style>
  <w:style w:type="character" w:customStyle="1" w:styleId="aa">
    <w:name w:val="批注框文本 字符"/>
    <w:basedOn w:val="a0"/>
    <w:link w:val="a9"/>
    <w:rsid w:val="00D64599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教育与反兴奋剂协调处</cp:lastModifiedBy>
  <cp:revision>16</cp:revision>
  <cp:lastPrinted>2023-04-03T04:46:00Z</cp:lastPrinted>
  <dcterms:created xsi:type="dcterms:W3CDTF">2023-04-03T07:51:00Z</dcterms:created>
  <dcterms:modified xsi:type="dcterms:W3CDTF">2023-04-13T09:31:00Z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