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211F" w14:textId="77777777" w:rsidR="00394DF4" w:rsidRDefault="005172CF" w:rsidP="00845636">
      <w:pPr>
        <w:adjustRightInd w:val="0"/>
        <w:snapToGrid w:val="0"/>
        <w:spacing w:afterLines="50" w:after="156"/>
        <w:jc w:val="center"/>
        <w:rPr>
          <w:rFonts w:eastAsia="黑体"/>
          <w:bCs/>
          <w:spacing w:val="-20"/>
          <w:w w:val="90"/>
          <w:sz w:val="44"/>
          <w:szCs w:val="44"/>
        </w:rPr>
      </w:pPr>
      <w:r>
        <w:rPr>
          <w:rFonts w:eastAsia="黑体" w:hint="eastAsia"/>
          <w:bCs/>
          <w:spacing w:val="-20"/>
          <w:w w:val="90"/>
          <w:sz w:val="44"/>
          <w:szCs w:val="44"/>
        </w:rPr>
        <w:t>反兴奋剂中心</w:t>
      </w:r>
      <w:r w:rsidR="00FA19E8">
        <w:rPr>
          <w:rFonts w:eastAsia="黑体" w:hint="eastAsia"/>
          <w:bCs/>
          <w:spacing w:val="-20"/>
          <w:w w:val="90"/>
          <w:sz w:val="44"/>
          <w:szCs w:val="44"/>
        </w:rPr>
        <w:t>公开选拔中层领导干部报名表</w:t>
      </w:r>
    </w:p>
    <w:p w14:paraId="4B966732" w14:textId="77777777" w:rsidR="00394DF4" w:rsidRDefault="00FA19E8">
      <w:pPr>
        <w:wordWrap w:val="0"/>
        <w:ind w:rightChars="-176" w:right="-37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4"/>
        <w:gridCol w:w="1137"/>
        <w:gridCol w:w="92"/>
        <w:gridCol w:w="1042"/>
        <w:gridCol w:w="375"/>
        <w:gridCol w:w="759"/>
        <w:gridCol w:w="517"/>
        <w:gridCol w:w="617"/>
        <w:gridCol w:w="517"/>
        <w:gridCol w:w="1559"/>
        <w:gridCol w:w="1821"/>
      </w:tblGrid>
      <w:tr w:rsidR="00394DF4" w14:paraId="41A2DECA" w14:textId="77777777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1C732" w14:textId="77777777" w:rsidR="00394DF4" w:rsidRDefault="00FA19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3C7CB" w14:textId="77777777" w:rsidR="00394DF4" w:rsidRDefault="00394DF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48F89" w14:textId="77777777" w:rsidR="00394DF4" w:rsidRDefault="00FA19E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5DFA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062D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14:paraId="603EDBB1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EEBFE" w14:textId="77777777" w:rsidR="00394DF4" w:rsidRDefault="00394DF4">
            <w:pPr>
              <w:adjustRightInd w:val="0"/>
              <w:snapToGrid w:val="0"/>
              <w:spacing w:line="240" w:lineRule="exact"/>
            </w:pPr>
          </w:p>
          <w:p w14:paraId="2E304F2F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14:paraId="0E5A84BC" w14:textId="77777777" w:rsidR="00394DF4" w:rsidRDefault="00FA19E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94DF4" w14:paraId="1D9841FE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9B198" w14:textId="77777777" w:rsidR="00394DF4" w:rsidRDefault="00FA19E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ECF43" w14:textId="77777777" w:rsidR="00394DF4" w:rsidRDefault="00394DF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21C47" w14:textId="77777777" w:rsidR="00394DF4" w:rsidRDefault="00FA19E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38896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BD68D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ED5C" w14:textId="77777777" w:rsidR="00394DF4" w:rsidRDefault="00394DF4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14:paraId="2EA8D24B" w14:textId="77777777" w:rsidR="00394DF4" w:rsidRDefault="00394DF4">
            <w:pPr>
              <w:jc w:val="center"/>
            </w:pPr>
          </w:p>
        </w:tc>
      </w:tr>
      <w:tr w:rsidR="00394DF4" w14:paraId="5275D36E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87055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A5C86" w14:textId="77777777" w:rsidR="00394DF4" w:rsidRDefault="00394DF4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C4D09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14:paraId="17D40945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（加入时间）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5BFB" w14:textId="77777777" w:rsidR="00394DF4" w:rsidRDefault="00394DF4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83B3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E49DC" w14:textId="77777777" w:rsidR="00394DF4" w:rsidRDefault="00394DF4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14:paraId="19A462FA" w14:textId="77777777" w:rsidR="00394DF4" w:rsidRDefault="00394DF4">
            <w:pPr>
              <w:jc w:val="center"/>
            </w:pPr>
          </w:p>
        </w:tc>
      </w:tr>
      <w:tr w:rsidR="00394DF4" w14:paraId="4EAC2BA1" w14:textId="77777777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D0F29" w14:textId="77777777" w:rsidR="00394DF4" w:rsidRDefault="00FA19E8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7A7B5675" w14:textId="77777777" w:rsidR="00394DF4" w:rsidRDefault="00FA19E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0BA0B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14:paraId="5EDE156E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90A36" w14:textId="77777777" w:rsidR="00394DF4" w:rsidRDefault="00394DF4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966A6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14:paraId="0823CE84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0B65A1E" w14:textId="77777777" w:rsidR="00394DF4" w:rsidRDefault="00394DF4">
            <w:pPr>
              <w:jc w:val="center"/>
            </w:pPr>
          </w:p>
        </w:tc>
      </w:tr>
      <w:tr w:rsidR="00394DF4" w14:paraId="7DF3C5C5" w14:textId="77777777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2AD8F" w14:textId="77777777" w:rsidR="00394DF4" w:rsidRDefault="00394DF4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91A44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在职</w:t>
            </w:r>
          </w:p>
          <w:p w14:paraId="2591A24F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C7110" w14:textId="77777777" w:rsidR="00394DF4" w:rsidRDefault="00394DF4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A4DC6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14:paraId="52669266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40B3B6E" w14:textId="77777777" w:rsidR="00394DF4" w:rsidRDefault="00394DF4">
            <w:pPr>
              <w:jc w:val="center"/>
            </w:pPr>
          </w:p>
        </w:tc>
      </w:tr>
      <w:tr w:rsidR="00394DF4" w14:paraId="398A2E1D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71C77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20BCB7D" w14:textId="77777777" w:rsidR="00394DF4" w:rsidRDefault="00394DF4"/>
        </w:tc>
      </w:tr>
      <w:tr w:rsidR="00394DF4" w14:paraId="69B769A4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7CEC1" w14:textId="77777777" w:rsidR="00394DF4" w:rsidRDefault="00FA19E8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D6368C6" w14:textId="77777777" w:rsidR="00394DF4" w:rsidRDefault="00394DF4"/>
        </w:tc>
      </w:tr>
      <w:tr w:rsidR="00394DF4" w14:paraId="2A0D9DC5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CA034" w14:textId="77777777" w:rsidR="00394DF4" w:rsidRDefault="00FA19E8">
            <w:pPr>
              <w:jc w:val="center"/>
            </w:pPr>
            <w:r>
              <w:rPr>
                <w:rFonts w:hint="eastAsia"/>
              </w:rPr>
              <w:t>申报职位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87ACCBF" w14:textId="77777777" w:rsidR="00394DF4" w:rsidRDefault="00032344">
            <w:r>
              <w:rPr>
                <w:rFonts w:hint="eastAsia"/>
              </w:rPr>
              <w:t>情报和调查处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副处长</w:t>
            </w:r>
          </w:p>
        </w:tc>
      </w:tr>
      <w:tr w:rsidR="00394DF4" w14:paraId="15A70D61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A54FF" w14:textId="77777777" w:rsidR="00394DF4" w:rsidRDefault="00FA19E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BB0F2" w14:textId="77777777" w:rsidR="00394DF4" w:rsidRDefault="00394DF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2CD8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固定</w:t>
            </w:r>
          </w:p>
          <w:p w14:paraId="14556145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13EDA" w14:textId="77777777" w:rsidR="00394DF4" w:rsidRDefault="00394DF4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5002C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电子</w:t>
            </w:r>
          </w:p>
          <w:p w14:paraId="46F45CB2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794E1CC" w14:textId="77777777" w:rsidR="00394DF4" w:rsidRDefault="00394DF4"/>
        </w:tc>
      </w:tr>
      <w:tr w:rsidR="00394DF4" w14:paraId="67F0EA4B" w14:textId="77777777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8F38B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  <w:p w14:paraId="0663E2E8" w14:textId="77777777" w:rsidR="00394DF4" w:rsidRDefault="00FA19E8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10495BA" w14:textId="77777777" w:rsidR="00394DF4" w:rsidRDefault="00394DF4"/>
        </w:tc>
      </w:tr>
      <w:tr w:rsidR="00394DF4" w14:paraId="1589CD3F" w14:textId="77777777">
        <w:trPr>
          <w:trHeight w:val="552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2467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学习</w:t>
            </w:r>
          </w:p>
          <w:p w14:paraId="16D63F23" w14:textId="77777777" w:rsidR="00394DF4" w:rsidRDefault="00FA19E8">
            <w:pPr>
              <w:adjustRightInd w:val="0"/>
              <w:snapToGrid w:val="0"/>
              <w:jc w:val="center"/>
            </w:pPr>
            <w:r>
              <w:t>工作</w:t>
            </w:r>
          </w:p>
          <w:p w14:paraId="3440F2A3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14:paraId="3AA937A6" w14:textId="77777777" w:rsidR="00394DF4" w:rsidRDefault="00FA19E8" w:rsidP="00845636">
            <w:pPr>
              <w:spacing w:beforeLines="50" w:before="156"/>
              <w:jc w:val="left"/>
            </w:pPr>
            <w:r>
              <w:rPr>
                <w:rFonts w:hint="eastAsia"/>
              </w:rPr>
              <w:t>自大学起，何年何月至何年何月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在何学校院系专业学习（在何单位部门工作，曾任何职）</w:t>
            </w:r>
          </w:p>
          <w:p w14:paraId="08C8AC61" w14:textId="77777777" w:rsidR="00394DF4" w:rsidRDefault="00FA19E8">
            <w:pPr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>****.**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****.**  **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本科生</w:t>
            </w:r>
          </w:p>
        </w:tc>
      </w:tr>
      <w:tr w:rsidR="00F837FA" w14:paraId="1F83E26D" w14:textId="77777777" w:rsidTr="00F837FA">
        <w:trPr>
          <w:trHeight w:val="1838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3B2B7" w14:textId="77777777" w:rsidR="00F837FA" w:rsidRDefault="00F837F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近五年考核结果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73C0599" w14:textId="77777777" w:rsidR="00F837FA" w:rsidRPr="00F837FA" w:rsidRDefault="00F837FA" w:rsidP="00F837FA">
            <w:pPr>
              <w:adjustRightInd w:val="0"/>
              <w:snapToGrid w:val="0"/>
              <w:jc w:val="left"/>
              <w:rPr>
                <w:rFonts w:asciiTheme="minorEastAsia" w:hAnsiTheme="minorEastAsia"/>
              </w:rPr>
            </w:pPr>
            <w:r w:rsidRPr="00F837FA">
              <w:rPr>
                <w:rFonts w:asciiTheme="minorEastAsia" w:hAnsiTheme="minorEastAsia" w:hint="eastAsia"/>
              </w:rPr>
              <w:t>2020年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34AFA6BC" w14:textId="77777777" w:rsidR="00F837FA" w:rsidRPr="00F837FA" w:rsidRDefault="00F837FA" w:rsidP="00F837FA">
            <w:pPr>
              <w:adjustRightInd w:val="0"/>
              <w:snapToGrid w:val="0"/>
              <w:jc w:val="left"/>
              <w:rPr>
                <w:rFonts w:asciiTheme="minorEastAsia" w:hAnsiTheme="minorEastAsia"/>
              </w:rPr>
            </w:pPr>
            <w:r w:rsidRPr="00F837FA">
              <w:rPr>
                <w:rFonts w:asciiTheme="minorEastAsia" w:hAnsiTheme="minorEastAsia" w:hint="eastAsia"/>
              </w:rPr>
              <w:t>2019年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519C4034" w14:textId="77777777" w:rsidR="00F837FA" w:rsidRPr="00F837FA" w:rsidRDefault="00F837FA" w:rsidP="00F837FA">
            <w:pPr>
              <w:adjustRightInd w:val="0"/>
              <w:snapToGrid w:val="0"/>
              <w:jc w:val="left"/>
              <w:rPr>
                <w:rFonts w:asciiTheme="minorEastAsia" w:hAnsiTheme="minorEastAsia"/>
              </w:rPr>
            </w:pPr>
            <w:r w:rsidRPr="00F837FA">
              <w:rPr>
                <w:rFonts w:asciiTheme="minorEastAsia" w:hAnsiTheme="minorEastAsia" w:hint="eastAsia"/>
              </w:rPr>
              <w:t>2018年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7257F6C9" w14:textId="77777777" w:rsidR="00F837FA" w:rsidRPr="00F837FA" w:rsidRDefault="00F837FA" w:rsidP="00F837FA">
            <w:pPr>
              <w:adjustRightInd w:val="0"/>
              <w:snapToGrid w:val="0"/>
              <w:jc w:val="left"/>
              <w:rPr>
                <w:rFonts w:asciiTheme="minorEastAsia" w:hAnsiTheme="minorEastAsia"/>
              </w:rPr>
            </w:pPr>
            <w:r w:rsidRPr="00F837FA">
              <w:rPr>
                <w:rFonts w:asciiTheme="minorEastAsia" w:hAnsiTheme="minorEastAsia" w:hint="eastAsia"/>
              </w:rPr>
              <w:t>2017年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33A36C70" w14:textId="77777777" w:rsidR="00F837FA" w:rsidRDefault="00F837FA" w:rsidP="00F837FA">
            <w:pPr>
              <w:adjustRightInd w:val="0"/>
              <w:snapToGrid w:val="0"/>
              <w:jc w:val="left"/>
            </w:pPr>
            <w:r w:rsidRPr="00F837FA">
              <w:rPr>
                <w:rFonts w:asciiTheme="minorEastAsia" w:hAnsiTheme="minorEastAsia" w:hint="eastAsia"/>
              </w:rPr>
              <w:t>2016年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394DF4" w14:paraId="26A1990C" w14:textId="77777777">
        <w:trPr>
          <w:trHeight w:val="3256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22BFE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  <w:r>
              <w:t>业绩及</w:t>
            </w:r>
          </w:p>
          <w:p w14:paraId="7FAE722E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</w:t>
            </w:r>
            <w: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25F56C7" w14:textId="77777777" w:rsidR="00394DF4" w:rsidRDefault="00394DF4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  <w:p w14:paraId="7E910B19" w14:textId="77777777" w:rsidR="00394DF4" w:rsidRDefault="00394DF4">
            <w:pPr>
              <w:rPr>
                <w:rFonts w:ascii="宋体" w:hAnsi="宋体"/>
                <w:vanish/>
                <w:color w:val="000000"/>
              </w:rPr>
            </w:pPr>
          </w:p>
          <w:p w14:paraId="1D63B31F" w14:textId="77777777" w:rsidR="00394DF4" w:rsidRDefault="00394DF4">
            <w:pPr>
              <w:rPr>
                <w:rFonts w:ascii="宋体" w:hAnsi="宋体"/>
                <w:b/>
                <w:bCs/>
                <w:vanish/>
                <w:color w:val="FFFFFF"/>
              </w:rPr>
            </w:pPr>
          </w:p>
          <w:p w14:paraId="14DB7B9D" w14:textId="77777777" w:rsidR="00394DF4" w:rsidRDefault="00394DF4">
            <w:pPr>
              <w:rPr>
                <w:rFonts w:ascii="楷体_GB2312" w:eastAsia="楷体_GB2312" w:hAnsi="宋体"/>
                <w:vanish/>
                <w:color w:val="FFFFFF"/>
              </w:rPr>
            </w:pPr>
          </w:p>
          <w:p w14:paraId="4321F739" w14:textId="77777777" w:rsidR="00394DF4" w:rsidRDefault="00394DF4">
            <w:pPr>
              <w:rPr>
                <w:rFonts w:ascii="楷体_GB2312" w:eastAsia="楷体_GB2312"/>
                <w:vanish/>
                <w:color w:val="FFFFFF"/>
                <w:sz w:val="28"/>
                <w:szCs w:val="28"/>
              </w:rPr>
            </w:pPr>
          </w:p>
          <w:p w14:paraId="09162099" w14:textId="77777777" w:rsidR="00394DF4" w:rsidRDefault="00394DF4">
            <w:pPr>
              <w:rPr>
                <w:rFonts w:hAnsi="宋体"/>
                <w:vanish/>
                <w:color w:val="FFFFFF"/>
                <w:sz w:val="24"/>
              </w:rPr>
            </w:pPr>
          </w:p>
          <w:p w14:paraId="30ED4DB9" w14:textId="77777777" w:rsidR="00394DF4" w:rsidRDefault="00394DF4">
            <w:pPr>
              <w:rPr>
                <w:rFonts w:hAnsi="宋体"/>
                <w:vanish/>
                <w:color w:val="FFFFFF"/>
                <w:sz w:val="24"/>
              </w:rPr>
            </w:pPr>
          </w:p>
          <w:p w14:paraId="1ACB7845" w14:textId="77777777" w:rsidR="00394DF4" w:rsidRDefault="00394DF4">
            <w:pPr>
              <w:rPr>
                <w:rFonts w:hAnsi="宋体"/>
                <w:vanish/>
                <w:color w:val="FFFFFF"/>
                <w:sz w:val="24"/>
              </w:rPr>
            </w:pPr>
          </w:p>
          <w:p w14:paraId="0AD19C2D" w14:textId="77777777" w:rsidR="00394DF4" w:rsidRDefault="00394DF4">
            <w:pPr>
              <w:ind w:left="280" w:hangingChars="100" w:hanging="280"/>
              <w:rPr>
                <w:color w:val="FFFFFF"/>
                <w:sz w:val="28"/>
                <w:szCs w:val="28"/>
              </w:rPr>
            </w:pPr>
          </w:p>
          <w:p w14:paraId="26612B2A" w14:textId="77777777" w:rsidR="00394DF4" w:rsidRDefault="00394DF4">
            <w:pPr>
              <w:rPr>
                <w:rFonts w:hAnsi="宋体"/>
                <w:vanish/>
                <w:color w:val="FFFFFF"/>
                <w:sz w:val="24"/>
              </w:rPr>
            </w:pPr>
          </w:p>
          <w:p w14:paraId="78C1A24D" w14:textId="77777777" w:rsidR="00394DF4" w:rsidRDefault="00394DF4">
            <w:pPr>
              <w:rPr>
                <w:b/>
                <w:bCs/>
                <w:vanish/>
                <w:color w:val="FFFF00"/>
              </w:rPr>
            </w:pPr>
          </w:p>
          <w:p w14:paraId="377C5F15" w14:textId="77777777" w:rsidR="00394DF4" w:rsidRDefault="00394DF4">
            <w:pPr>
              <w:rPr>
                <w:rFonts w:hAnsi="宋体"/>
                <w:vanish/>
                <w:color w:val="FFFFFF"/>
              </w:rPr>
            </w:pPr>
          </w:p>
          <w:p w14:paraId="39586CE4" w14:textId="77777777" w:rsidR="00394DF4" w:rsidRDefault="00394DF4">
            <w:pPr>
              <w:rPr>
                <w:rFonts w:hAnsi="宋体"/>
                <w:vanish/>
                <w:color w:val="FFFFFF"/>
                <w:sz w:val="24"/>
              </w:rPr>
            </w:pPr>
          </w:p>
          <w:p w14:paraId="10562C84" w14:textId="77777777" w:rsidR="00394DF4" w:rsidRDefault="00394DF4">
            <w:pPr>
              <w:rPr>
                <w:vanish/>
                <w:szCs w:val="32"/>
              </w:rPr>
            </w:pPr>
          </w:p>
          <w:p w14:paraId="54F67495" w14:textId="77777777" w:rsidR="00394DF4" w:rsidRDefault="00394DF4">
            <w:pPr>
              <w:rPr>
                <w:rFonts w:hAnsi="宋体"/>
                <w:vanish/>
                <w:color w:val="FFFFFF"/>
                <w:sz w:val="24"/>
              </w:rPr>
            </w:pPr>
          </w:p>
          <w:p w14:paraId="0DE34D8D" w14:textId="77777777" w:rsidR="00394DF4" w:rsidRDefault="00394DF4">
            <w:pPr>
              <w:widowControl/>
              <w:jc w:val="left"/>
              <w:rPr>
                <w:rFonts w:ascii="宋体" w:hAnsi="宋体"/>
                <w:vanish/>
                <w:kern w:val="0"/>
                <w:sz w:val="24"/>
              </w:rPr>
            </w:pPr>
          </w:p>
          <w:p w14:paraId="6422D065" w14:textId="77777777" w:rsidR="00394DF4" w:rsidRDefault="00394DF4">
            <w:pPr>
              <w:jc w:val="center"/>
            </w:pPr>
          </w:p>
        </w:tc>
      </w:tr>
      <w:tr w:rsidR="00394DF4" w14:paraId="11AF405B" w14:textId="77777777" w:rsidTr="00F837FA">
        <w:trPr>
          <w:trHeight w:val="2045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9197C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近五年</w:t>
            </w:r>
          </w:p>
          <w:p w14:paraId="60D35F65" w14:textId="77777777" w:rsidR="00394DF4" w:rsidRDefault="00FA19E8">
            <w:pPr>
              <w:adjustRightInd w:val="0"/>
              <w:snapToGrid w:val="0"/>
              <w:jc w:val="center"/>
            </w:pPr>
            <w:r>
              <w:t>参加培训</w:t>
            </w:r>
            <w:r>
              <w:rPr>
                <w:rFonts w:hint="eastAsia"/>
              </w:rP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7FF8C1F" w14:textId="77777777" w:rsidR="00394DF4" w:rsidRDefault="00394DF4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</w:tc>
      </w:tr>
      <w:tr w:rsidR="00394DF4" w14:paraId="74EF1ACC" w14:textId="77777777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14:paraId="0B44944A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</w:t>
            </w:r>
          </w:p>
          <w:p w14:paraId="60F99B52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14:paraId="62C87AB8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8CE31" w14:textId="77777777" w:rsidR="00394DF4" w:rsidRDefault="00FA19E8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B167B" w14:textId="77777777" w:rsidR="00394DF4" w:rsidRDefault="00FA19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A16A5" w14:textId="77777777" w:rsidR="00394DF4" w:rsidRDefault="00FA19E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386FD" w14:textId="77777777" w:rsidR="00394DF4" w:rsidRDefault="00FA19E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AAE89F3" w14:textId="77777777" w:rsidR="00394DF4" w:rsidRDefault="00FA19E8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394DF4" w14:paraId="559C1E88" w14:textId="77777777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14:paraId="13E3F70D" w14:textId="77777777" w:rsidR="00394DF4" w:rsidRDefault="00394DF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979C7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188C8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9310E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BBC1B" w14:textId="77777777" w:rsidR="00394DF4" w:rsidRDefault="00394DF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78C1F5D" w14:textId="77777777" w:rsidR="00394DF4" w:rsidRDefault="00394DF4">
            <w:pPr>
              <w:jc w:val="center"/>
            </w:pPr>
          </w:p>
        </w:tc>
      </w:tr>
      <w:tr w:rsidR="00394DF4" w14:paraId="016E8777" w14:textId="77777777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14:paraId="614C2909" w14:textId="77777777" w:rsidR="00394DF4" w:rsidRDefault="00394DF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321C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22EF8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0AEEB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34A83" w14:textId="77777777" w:rsidR="00394DF4" w:rsidRDefault="00394DF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A9E2E99" w14:textId="77777777" w:rsidR="00394DF4" w:rsidRDefault="00394DF4">
            <w:pPr>
              <w:jc w:val="center"/>
            </w:pPr>
          </w:p>
        </w:tc>
      </w:tr>
      <w:tr w:rsidR="00394DF4" w14:paraId="18009A35" w14:textId="77777777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14:paraId="084F9895" w14:textId="77777777" w:rsidR="00394DF4" w:rsidRDefault="00394DF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D3005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81561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91F80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A559C" w14:textId="77777777" w:rsidR="00394DF4" w:rsidRDefault="00394DF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CE2E890" w14:textId="77777777" w:rsidR="00394DF4" w:rsidRDefault="00394DF4">
            <w:pPr>
              <w:jc w:val="center"/>
            </w:pPr>
          </w:p>
        </w:tc>
      </w:tr>
      <w:tr w:rsidR="00394DF4" w14:paraId="7EDE3349" w14:textId="77777777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289813" w14:textId="77777777" w:rsidR="00394DF4" w:rsidRDefault="00394DF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F1347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366BC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8E8E7" w14:textId="77777777" w:rsidR="00394DF4" w:rsidRDefault="00394D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BBF02" w14:textId="77777777" w:rsidR="00394DF4" w:rsidRDefault="00394DF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78EB8870" w14:textId="77777777" w:rsidR="00394DF4" w:rsidRDefault="00394DF4">
            <w:pPr>
              <w:jc w:val="center"/>
            </w:pPr>
          </w:p>
        </w:tc>
      </w:tr>
      <w:tr w:rsidR="00394DF4" w14:paraId="6EB12CB5" w14:textId="77777777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26870" w14:textId="77777777" w:rsidR="00394DF4" w:rsidRDefault="00FA19E8">
            <w:pPr>
              <w:adjustRightInd w:val="0"/>
              <w:snapToGrid w:val="0"/>
              <w:jc w:val="center"/>
              <w:rPr>
                <w:rFonts w:ascii="方正书宋简体" w:eastAsia="方正书宋简体"/>
              </w:rPr>
            </w:pPr>
            <w:r>
              <w:rPr>
                <w:rFonts w:hint="eastAsia"/>
              </w:rPr>
              <w:t>个人签名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4D6056" w14:textId="77777777" w:rsidR="00394DF4" w:rsidRDefault="00394DF4">
            <w:pPr>
              <w:jc w:val="center"/>
            </w:pPr>
          </w:p>
          <w:p w14:paraId="3A75A04E" w14:textId="77777777" w:rsidR="00394DF4" w:rsidRDefault="00FA19E8">
            <w:pPr>
              <w:jc w:val="center"/>
            </w:pPr>
            <w:r>
              <w:rPr>
                <w:rFonts w:hint="eastAsia"/>
              </w:rPr>
              <w:t>本人承诺，以上信息属实。</w:t>
            </w:r>
          </w:p>
          <w:p w14:paraId="4D939ABD" w14:textId="77777777" w:rsidR="00394DF4" w:rsidRDefault="00FA19E8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</w:p>
          <w:p w14:paraId="32A42CA9" w14:textId="77777777" w:rsidR="00394DF4" w:rsidRDefault="00FA19E8">
            <w:pPr>
              <w:ind w:firstLineChars="2200" w:firstLine="462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签字：</w:t>
            </w:r>
          </w:p>
          <w:p w14:paraId="5F522DBA" w14:textId="77777777" w:rsidR="00394DF4" w:rsidRDefault="00FA19E8"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94DF4" w14:paraId="743476B1" w14:textId="77777777">
        <w:trPr>
          <w:trHeight w:val="1125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14:paraId="1E0D0A6D" w14:textId="77777777" w:rsidR="00394DF4" w:rsidRDefault="00FA19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　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555B603" w14:textId="77777777" w:rsidR="00394DF4" w:rsidRDefault="00394DF4">
            <w:pPr>
              <w:jc w:val="center"/>
            </w:pPr>
          </w:p>
        </w:tc>
      </w:tr>
    </w:tbl>
    <w:p w14:paraId="1BBA49D5" w14:textId="77777777" w:rsidR="00394DF4" w:rsidRDefault="00FA19E8">
      <w:pPr>
        <w:spacing w:line="0" w:lineRule="atLeast"/>
      </w:pPr>
      <w:r>
        <w:rPr>
          <w:rFonts w:hint="eastAsia"/>
        </w:rPr>
        <w:t>注：</w:t>
      </w:r>
      <w:r>
        <w:t>表格空间不够可调整扩展</w:t>
      </w:r>
    </w:p>
    <w:sectPr w:rsidR="00394DF4" w:rsidSect="00394DF4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9E79" w14:textId="77777777" w:rsidR="00F15165" w:rsidRDefault="00F15165" w:rsidP="00514C39">
      <w:r>
        <w:separator/>
      </w:r>
    </w:p>
  </w:endnote>
  <w:endnote w:type="continuationSeparator" w:id="0">
    <w:p w14:paraId="3A127843" w14:textId="77777777" w:rsidR="00F15165" w:rsidRDefault="00F15165" w:rsidP="0051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5599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0D1F9C2A" w14:textId="77777777" w:rsidR="00514C39" w:rsidRDefault="00281B9A">
        <w:pPr>
          <w:pStyle w:val="a5"/>
          <w:jc w:val="right"/>
        </w:pPr>
        <w:r w:rsidRPr="00514C39">
          <w:rPr>
            <w:rFonts w:ascii="仿宋" w:eastAsia="仿宋" w:hAnsi="仿宋"/>
            <w:sz w:val="28"/>
            <w:szCs w:val="28"/>
          </w:rPr>
          <w:fldChar w:fldCharType="begin"/>
        </w:r>
        <w:r w:rsidR="00514C39" w:rsidRPr="00514C39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514C39">
          <w:rPr>
            <w:rFonts w:ascii="仿宋" w:eastAsia="仿宋" w:hAnsi="仿宋"/>
            <w:sz w:val="28"/>
            <w:szCs w:val="28"/>
          </w:rPr>
          <w:fldChar w:fldCharType="separate"/>
        </w:r>
        <w:r w:rsidR="00845636" w:rsidRPr="00845636">
          <w:rPr>
            <w:rFonts w:ascii="仿宋" w:eastAsia="仿宋" w:hAnsi="仿宋"/>
            <w:noProof/>
            <w:sz w:val="28"/>
            <w:szCs w:val="28"/>
            <w:lang w:val="zh-CN"/>
          </w:rPr>
          <w:t>6</w:t>
        </w:r>
        <w:r w:rsidRPr="00514C39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10B6A830" w14:textId="77777777" w:rsidR="00514C39" w:rsidRDefault="00514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5634" w14:textId="77777777" w:rsidR="00F15165" w:rsidRDefault="00F15165" w:rsidP="00514C39">
      <w:r>
        <w:separator/>
      </w:r>
    </w:p>
  </w:footnote>
  <w:footnote w:type="continuationSeparator" w:id="0">
    <w:p w14:paraId="3CACF4C4" w14:textId="77777777" w:rsidR="00F15165" w:rsidRDefault="00F15165" w:rsidP="0051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18C"/>
    <w:rsid w:val="A3D72B8A"/>
    <w:rsid w:val="D5E30BC1"/>
    <w:rsid w:val="00007707"/>
    <w:rsid w:val="00032344"/>
    <w:rsid w:val="000377B4"/>
    <w:rsid w:val="00040B06"/>
    <w:rsid w:val="00055BCB"/>
    <w:rsid w:val="00066768"/>
    <w:rsid w:val="00083BE0"/>
    <w:rsid w:val="0008641D"/>
    <w:rsid w:val="0009152E"/>
    <w:rsid w:val="000B2D6E"/>
    <w:rsid w:val="000E1619"/>
    <w:rsid w:val="001106E0"/>
    <w:rsid w:val="00122E78"/>
    <w:rsid w:val="00147B6D"/>
    <w:rsid w:val="00153347"/>
    <w:rsid w:val="00182A70"/>
    <w:rsid w:val="00183F85"/>
    <w:rsid w:val="001B75C5"/>
    <w:rsid w:val="001C0725"/>
    <w:rsid w:val="001C5D6E"/>
    <w:rsid w:val="001D147E"/>
    <w:rsid w:val="001D2147"/>
    <w:rsid w:val="001D22E5"/>
    <w:rsid w:val="001E4435"/>
    <w:rsid w:val="001F1AAD"/>
    <w:rsid w:val="001F4658"/>
    <w:rsid w:val="001F64CD"/>
    <w:rsid w:val="00212158"/>
    <w:rsid w:val="00223083"/>
    <w:rsid w:val="00223A27"/>
    <w:rsid w:val="002261BF"/>
    <w:rsid w:val="00244018"/>
    <w:rsid w:val="00244CBA"/>
    <w:rsid w:val="00246278"/>
    <w:rsid w:val="002601B1"/>
    <w:rsid w:val="0027576A"/>
    <w:rsid w:val="00281B9A"/>
    <w:rsid w:val="00296016"/>
    <w:rsid w:val="002A33D3"/>
    <w:rsid w:val="002B053A"/>
    <w:rsid w:val="002B28E2"/>
    <w:rsid w:val="002C70BE"/>
    <w:rsid w:val="002D159D"/>
    <w:rsid w:val="002E53C5"/>
    <w:rsid w:val="003121A1"/>
    <w:rsid w:val="00330FCA"/>
    <w:rsid w:val="00341E8D"/>
    <w:rsid w:val="00355FFD"/>
    <w:rsid w:val="00360693"/>
    <w:rsid w:val="00360759"/>
    <w:rsid w:val="00371BC2"/>
    <w:rsid w:val="003777F2"/>
    <w:rsid w:val="00394DF4"/>
    <w:rsid w:val="003A02CE"/>
    <w:rsid w:val="003B08F1"/>
    <w:rsid w:val="003B2ABA"/>
    <w:rsid w:val="003D1058"/>
    <w:rsid w:val="003D2EB4"/>
    <w:rsid w:val="003E0826"/>
    <w:rsid w:val="003E278F"/>
    <w:rsid w:val="004137B9"/>
    <w:rsid w:val="00415694"/>
    <w:rsid w:val="00430A79"/>
    <w:rsid w:val="00464715"/>
    <w:rsid w:val="00475DA1"/>
    <w:rsid w:val="004934FA"/>
    <w:rsid w:val="00497868"/>
    <w:rsid w:val="004B00F6"/>
    <w:rsid w:val="004C40F4"/>
    <w:rsid w:val="004D1BBC"/>
    <w:rsid w:val="004E3AC3"/>
    <w:rsid w:val="00505D40"/>
    <w:rsid w:val="00513DAC"/>
    <w:rsid w:val="00514C39"/>
    <w:rsid w:val="005172CF"/>
    <w:rsid w:val="005209CC"/>
    <w:rsid w:val="00523B2D"/>
    <w:rsid w:val="00527D8D"/>
    <w:rsid w:val="005355EF"/>
    <w:rsid w:val="00557A6E"/>
    <w:rsid w:val="00597F8C"/>
    <w:rsid w:val="005B5DF9"/>
    <w:rsid w:val="005B6404"/>
    <w:rsid w:val="005C6B58"/>
    <w:rsid w:val="005E1E5E"/>
    <w:rsid w:val="00600363"/>
    <w:rsid w:val="006036FD"/>
    <w:rsid w:val="0060469A"/>
    <w:rsid w:val="006114C6"/>
    <w:rsid w:val="00611556"/>
    <w:rsid w:val="00623181"/>
    <w:rsid w:val="00652D19"/>
    <w:rsid w:val="00657456"/>
    <w:rsid w:val="0068666B"/>
    <w:rsid w:val="00691644"/>
    <w:rsid w:val="0069601D"/>
    <w:rsid w:val="00696241"/>
    <w:rsid w:val="006C066F"/>
    <w:rsid w:val="006F58CC"/>
    <w:rsid w:val="00710E41"/>
    <w:rsid w:val="007134CD"/>
    <w:rsid w:val="00735ADB"/>
    <w:rsid w:val="0074381B"/>
    <w:rsid w:val="0075433D"/>
    <w:rsid w:val="00794A42"/>
    <w:rsid w:val="007A6592"/>
    <w:rsid w:val="007B10D8"/>
    <w:rsid w:val="00805C74"/>
    <w:rsid w:val="00810FA0"/>
    <w:rsid w:val="00821EFF"/>
    <w:rsid w:val="00831C51"/>
    <w:rsid w:val="00845636"/>
    <w:rsid w:val="00851D99"/>
    <w:rsid w:val="00897A2A"/>
    <w:rsid w:val="008C3A42"/>
    <w:rsid w:val="008F5491"/>
    <w:rsid w:val="00901515"/>
    <w:rsid w:val="009039CB"/>
    <w:rsid w:val="00914610"/>
    <w:rsid w:val="009172DE"/>
    <w:rsid w:val="0092332C"/>
    <w:rsid w:val="0094658D"/>
    <w:rsid w:val="00964725"/>
    <w:rsid w:val="009B1DEB"/>
    <w:rsid w:val="009C5344"/>
    <w:rsid w:val="00A140F2"/>
    <w:rsid w:val="00A2320F"/>
    <w:rsid w:val="00A259CD"/>
    <w:rsid w:val="00A363FA"/>
    <w:rsid w:val="00A51A5E"/>
    <w:rsid w:val="00A6587A"/>
    <w:rsid w:val="00A95C98"/>
    <w:rsid w:val="00AA23F0"/>
    <w:rsid w:val="00AA4821"/>
    <w:rsid w:val="00AA7539"/>
    <w:rsid w:val="00AB0A76"/>
    <w:rsid w:val="00AD3069"/>
    <w:rsid w:val="00AE19E9"/>
    <w:rsid w:val="00AE33EB"/>
    <w:rsid w:val="00AE5DF2"/>
    <w:rsid w:val="00AF0FD0"/>
    <w:rsid w:val="00B800B7"/>
    <w:rsid w:val="00B813F9"/>
    <w:rsid w:val="00B92FFE"/>
    <w:rsid w:val="00B943F6"/>
    <w:rsid w:val="00BB0083"/>
    <w:rsid w:val="00BB3779"/>
    <w:rsid w:val="00BC07E3"/>
    <w:rsid w:val="00BC3365"/>
    <w:rsid w:val="00BD2991"/>
    <w:rsid w:val="00BE2477"/>
    <w:rsid w:val="00BF6E40"/>
    <w:rsid w:val="00C001C7"/>
    <w:rsid w:val="00C01E37"/>
    <w:rsid w:val="00C04DD2"/>
    <w:rsid w:val="00C23191"/>
    <w:rsid w:val="00C843F3"/>
    <w:rsid w:val="00C84451"/>
    <w:rsid w:val="00C8662C"/>
    <w:rsid w:val="00CB10BD"/>
    <w:rsid w:val="00CF6E2C"/>
    <w:rsid w:val="00D01981"/>
    <w:rsid w:val="00D03837"/>
    <w:rsid w:val="00D07311"/>
    <w:rsid w:val="00D1246B"/>
    <w:rsid w:val="00D233BD"/>
    <w:rsid w:val="00D2694C"/>
    <w:rsid w:val="00D55240"/>
    <w:rsid w:val="00D70634"/>
    <w:rsid w:val="00D721B9"/>
    <w:rsid w:val="00D840D9"/>
    <w:rsid w:val="00DA511A"/>
    <w:rsid w:val="00DC4A12"/>
    <w:rsid w:val="00DD0EF3"/>
    <w:rsid w:val="00DE57E1"/>
    <w:rsid w:val="00DF1AE1"/>
    <w:rsid w:val="00E27EB2"/>
    <w:rsid w:val="00E33C0B"/>
    <w:rsid w:val="00E41691"/>
    <w:rsid w:val="00E43DF4"/>
    <w:rsid w:val="00E50E4A"/>
    <w:rsid w:val="00E7318C"/>
    <w:rsid w:val="00E74AFA"/>
    <w:rsid w:val="00E85DC7"/>
    <w:rsid w:val="00E86DCC"/>
    <w:rsid w:val="00E91C22"/>
    <w:rsid w:val="00E94CA5"/>
    <w:rsid w:val="00EC3CE9"/>
    <w:rsid w:val="00EF21FB"/>
    <w:rsid w:val="00F02F94"/>
    <w:rsid w:val="00F15165"/>
    <w:rsid w:val="00F40E7E"/>
    <w:rsid w:val="00F52BFB"/>
    <w:rsid w:val="00F63A13"/>
    <w:rsid w:val="00F77D14"/>
    <w:rsid w:val="00F837FA"/>
    <w:rsid w:val="00F8472D"/>
    <w:rsid w:val="00FA19E8"/>
    <w:rsid w:val="00FA6495"/>
    <w:rsid w:val="00FB25F9"/>
    <w:rsid w:val="00FC38A8"/>
    <w:rsid w:val="00FF5F24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BBA3"/>
  <w15:docId w15:val="{9545F717-174E-43B4-941A-F29307A2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94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94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9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394DF4"/>
    <w:rPr>
      <w:color w:val="0563C1" w:themeColor="hyperlink"/>
      <w:u w:val="single"/>
    </w:rPr>
  </w:style>
  <w:style w:type="table" w:styleId="aa">
    <w:name w:val="Table Grid"/>
    <w:basedOn w:val="a1"/>
    <w:qFormat/>
    <w:rsid w:val="00394DF4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394DF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94DF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94DF4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F6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AA2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小台</dc:creator>
  <cp:lastModifiedBy>刘 祥彬</cp:lastModifiedBy>
  <cp:revision>27</cp:revision>
  <cp:lastPrinted>2021-11-08T03:27:00Z</cp:lastPrinted>
  <dcterms:created xsi:type="dcterms:W3CDTF">2021-03-01T17:08:00Z</dcterms:created>
  <dcterms:modified xsi:type="dcterms:W3CDTF">2021-11-09T01:45:00Z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